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1C" w:rsidRPr="0005572F" w:rsidRDefault="00822A03" w:rsidP="00F0121C">
      <w:pPr>
        <w:shd w:val="clear" w:color="auto" w:fill="FFFFFF"/>
        <w:spacing w:line="240" w:lineRule="atLeast"/>
        <w:jc w:val="center"/>
        <w:rPr>
          <w:b/>
          <w:bCs/>
          <w:color w:val="FF0000"/>
          <w:spacing w:val="-2"/>
          <w:sz w:val="40"/>
          <w:szCs w:val="40"/>
        </w:rPr>
      </w:pPr>
      <w:r w:rsidRPr="00822A03">
        <w:rPr>
          <w:b/>
          <w:bCs/>
          <w:color w:val="FF0000"/>
          <w:spacing w:val="-2"/>
          <w:sz w:val="40"/>
          <w:szCs w:val="40"/>
        </w:rPr>
        <w:drawing>
          <wp:inline distT="0" distB="0" distL="0" distR="0">
            <wp:extent cx="6055743" cy="3039086"/>
            <wp:effectExtent l="19050" t="0" r="2157" b="0"/>
            <wp:docPr id="3" name="Рисунок 1" descr="F:\САЙТ!!!!!!!!!!!1\сканы 2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!!!!!!!!!!!1\сканы 25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895" t="4780" r="6490" b="63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02" cy="304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21C" w:rsidRDefault="00F0121C" w:rsidP="00F0121C">
      <w:pPr>
        <w:shd w:val="clear" w:color="auto" w:fill="FFFFFF"/>
        <w:spacing w:line="240" w:lineRule="atLeast"/>
        <w:jc w:val="center"/>
        <w:rPr>
          <w:b/>
          <w:bCs/>
          <w:spacing w:val="-2"/>
          <w:sz w:val="40"/>
          <w:szCs w:val="40"/>
        </w:rPr>
      </w:pPr>
    </w:p>
    <w:p w:rsidR="00F0121C" w:rsidRPr="009B1E91" w:rsidRDefault="00F0121C" w:rsidP="00F0121C">
      <w:pPr>
        <w:shd w:val="clear" w:color="auto" w:fill="FFFFFF"/>
        <w:spacing w:line="240" w:lineRule="atLeast"/>
        <w:jc w:val="center"/>
        <w:rPr>
          <w:b/>
          <w:bCs/>
          <w:spacing w:val="-2"/>
          <w:sz w:val="40"/>
          <w:szCs w:val="40"/>
        </w:rPr>
      </w:pPr>
    </w:p>
    <w:p w:rsidR="00F0121C" w:rsidRDefault="00F0121C" w:rsidP="00F0121C">
      <w:pPr>
        <w:shd w:val="clear" w:color="auto" w:fill="FFFFFF"/>
        <w:spacing w:line="240" w:lineRule="atLeast"/>
        <w:jc w:val="center"/>
        <w:rPr>
          <w:b/>
          <w:bCs/>
          <w:spacing w:val="-2"/>
          <w:sz w:val="40"/>
          <w:szCs w:val="40"/>
        </w:rPr>
      </w:pPr>
      <w:r w:rsidRPr="009B1E91">
        <w:rPr>
          <w:b/>
          <w:bCs/>
          <w:spacing w:val="-2"/>
          <w:sz w:val="40"/>
          <w:szCs w:val="40"/>
        </w:rPr>
        <w:t>ГОДОВОЙ ПЛАН</w:t>
      </w:r>
      <w:r>
        <w:rPr>
          <w:b/>
          <w:bCs/>
          <w:spacing w:val="-2"/>
          <w:sz w:val="40"/>
          <w:szCs w:val="40"/>
        </w:rPr>
        <w:t xml:space="preserve"> педагога-психолога / ЕЛЛЫК ПЛАН</w:t>
      </w:r>
    </w:p>
    <w:p w:rsidR="00F0121C" w:rsidRPr="009B1E91" w:rsidRDefault="00F0121C" w:rsidP="007C79C4">
      <w:pPr>
        <w:shd w:val="clear" w:color="auto" w:fill="FFFFFF"/>
        <w:spacing w:line="240" w:lineRule="atLeast"/>
        <w:rPr>
          <w:b/>
          <w:bCs/>
          <w:spacing w:val="-2"/>
          <w:sz w:val="40"/>
          <w:szCs w:val="40"/>
        </w:rPr>
      </w:pPr>
    </w:p>
    <w:p w:rsidR="00F0121C" w:rsidRDefault="00F0121C" w:rsidP="00F0121C">
      <w:pPr>
        <w:spacing w:line="240" w:lineRule="atLeast"/>
        <w:ind w:firstLine="567"/>
        <w:jc w:val="center"/>
        <w:rPr>
          <w:b/>
          <w:bCs/>
          <w:spacing w:val="-2"/>
          <w:sz w:val="40"/>
          <w:szCs w:val="40"/>
        </w:rPr>
      </w:pPr>
      <w:r>
        <w:rPr>
          <w:b/>
          <w:bCs/>
          <w:spacing w:val="-2"/>
          <w:sz w:val="40"/>
          <w:szCs w:val="40"/>
        </w:rPr>
        <w:t>муниципального автономного дошкольного образовательногоучреждения</w:t>
      </w:r>
    </w:p>
    <w:p w:rsidR="00F0121C" w:rsidRPr="009B1E91" w:rsidRDefault="00F0121C" w:rsidP="00F0121C">
      <w:pPr>
        <w:spacing w:line="240" w:lineRule="atLeast"/>
        <w:ind w:firstLine="567"/>
        <w:jc w:val="center"/>
        <w:rPr>
          <w:b/>
          <w:bCs/>
          <w:spacing w:val="-2"/>
          <w:sz w:val="40"/>
          <w:szCs w:val="40"/>
        </w:rPr>
      </w:pPr>
      <w:r w:rsidRPr="009B1E91">
        <w:rPr>
          <w:b/>
          <w:bCs/>
          <w:spacing w:val="-2"/>
          <w:sz w:val="40"/>
          <w:szCs w:val="40"/>
        </w:rPr>
        <w:t>«Детский сад комбинированного вида № 60 «Иволга»</w:t>
      </w:r>
    </w:p>
    <w:p w:rsidR="00F0121C" w:rsidRPr="009B1E91" w:rsidRDefault="00F0121C" w:rsidP="00F0121C">
      <w:pPr>
        <w:spacing w:line="240" w:lineRule="atLeast"/>
        <w:ind w:firstLine="567"/>
        <w:jc w:val="center"/>
        <w:rPr>
          <w:b/>
          <w:bCs/>
          <w:spacing w:val="-2"/>
          <w:sz w:val="40"/>
          <w:szCs w:val="40"/>
        </w:rPr>
      </w:pPr>
      <w:r w:rsidRPr="009B1E91">
        <w:rPr>
          <w:b/>
          <w:bCs/>
          <w:spacing w:val="-2"/>
          <w:sz w:val="40"/>
          <w:szCs w:val="40"/>
        </w:rPr>
        <w:t>города Набережные Челны Республики Татарстан</w:t>
      </w:r>
    </w:p>
    <w:p w:rsidR="00F0121C" w:rsidRPr="009B1E91" w:rsidRDefault="00E406FC" w:rsidP="00F0121C">
      <w:pPr>
        <w:shd w:val="clear" w:color="auto" w:fill="FFFFFF"/>
        <w:spacing w:line="240" w:lineRule="atLeast"/>
        <w:ind w:firstLine="567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на 2025-2026</w:t>
      </w:r>
      <w:r w:rsidR="00F0121C" w:rsidRPr="009B1E91">
        <w:rPr>
          <w:b/>
          <w:bCs/>
          <w:sz w:val="40"/>
          <w:szCs w:val="40"/>
        </w:rPr>
        <w:t xml:space="preserve">  учебный год</w:t>
      </w:r>
    </w:p>
    <w:p w:rsidR="00F0121C" w:rsidRPr="00E67283" w:rsidRDefault="00F0121C" w:rsidP="00F0121C">
      <w:pPr>
        <w:ind w:left="709" w:hanging="153"/>
        <w:jc w:val="both"/>
        <w:rPr>
          <w:color w:val="FF0000"/>
          <w:sz w:val="28"/>
          <w:szCs w:val="28"/>
        </w:rPr>
      </w:pPr>
    </w:p>
    <w:p w:rsidR="00F545D5" w:rsidRDefault="00F0121C" w:rsidP="00F0121C">
      <w:pPr>
        <w:spacing w:line="360" w:lineRule="auto"/>
        <w:jc w:val="both"/>
        <w:rPr>
          <w:b/>
          <w:bCs/>
          <w:color w:val="FF0000"/>
          <w:sz w:val="28"/>
          <w:szCs w:val="28"/>
        </w:rPr>
      </w:pPr>
      <w:r w:rsidRPr="0005572F">
        <w:rPr>
          <w:b/>
          <w:bCs/>
          <w:color w:val="FF0000"/>
          <w:sz w:val="28"/>
          <w:szCs w:val="28"/>
        </w:rPr>
        <w:br w:type="page"/>
      </w:r>
    </w:p>
    <w:p w:rsidR="0088198C" w:rsidRPr="0088198C" w:rsidRDefault="0088198C" w:rsidP="0088198C">
      <w:pPr>
        <w:widowControl/>
        <w:autoSpaceDE/>
        <w:autoSpaceDN/>
        <w:adjustRightInd/>
        <w:ind w:firstLine="426"/>
        <w:rPr>
          <w:rFonts w:ascii="Arial Narrow" w:hAnsi="Arial Narrow"/>
          <w:color w:val="000000"/>
          <w:sz w:val="24"/>
          <w:szCs w:val="24"/>
        </w:rPr>
      </w:pPr>
    </w:p>
    <w:p w:rsidR="00F545D5" w:rsidRDefault="00F545D5" w:rsidP="00F0121C">
      <w:pPr>
        <w:spacing w:line="360" w:lineRule="auto"/>
        <w:jc w:val="both"/>
        <w:rPr>
          <w:b/>
          <w:bCs/>
          <w:color w:val="FF0000"/>
          <w:sz w:val="28"/>
          <w:szCs w:val="28"/>
        </w:rPr>
      </w:pPr>
    </w:p>
    <w:p w:rsidR="0088198C" w:rsidRDefault="0088198C" w:rsidP="00F0121C">
      <w:pPr>
        <w:spacing w:line="360" w:lineRule="auto"/>
        <w:jc w:val="both"/>
        <w:rPr>
          <w:b/>
          <w:bCs/>
          <w:color w:val="FF0000"/>
          <w:sz w:val="28"/>
          <w:szCs w:val="28"/>
        </w:rPr>
      </w:pPr>
    </w:p>
    <w:p w:rsidR="00F0121C" w:rsidRDefault="00F0121C" w:rsidP="00AF058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выводов и результатов анализа деятельности учреждения и психологической службы за прошлый год определены цели и задачи.</w:t>
      </w:r>
    </w:p>
    <w:p w:rsidR="005069D9" w:rsidRPr="005069D9" w:rsidRDefault="005069D9" w:rsidP="005069D9">
      <w:pPr>
        <w:spacing w:line="276" w:lineRule="auto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Цель:</w:t>
      </w:r>
    </w:p>
    <w:p w:rsidR="005069D9" w:rsidRPr="005069D9" w:rsidRDefault="005069D9" w:rsidP="005069D9">
      <w:pPr>
        <w:spacing w:line="276" w:lineRule="auto"/>
        <w:jc w:val="both"/>
        <w:outlineLvl w:val="0"/>
        <w:rPr>
          <w:sz w:val="28"/>
          <w:szCs w:val="28"/>
        </w:rPr>
      </w:pPr>
      <w:r w:rsidRPr="005069D9">
        <w:rPr>
          <w:b/>
          <w:sz w:val="32"/>
          <w:szCs w:val="32"/>
        </w:rPr>
        <w:tab/>
      </w:r>
      <w:r w:rsidRPr="005069D9">
        <w:rPr>
          <w:sz w:val="28"/>
          <w:szCs w:val="28"/>
        </w:rPr>
        <w:t>Создание условий для сохранения и укрепления психологического здоровья участников образовательного процесса.</w:t>
      </w:r>
    </w:p>
    <w:p w:rsidR="00F0121C" w:rsidRPr="00325F26" w:rsidRDefault="00F0121C" w:rsidP="00AF0584">
      <w:pPr>
        <w:spacing w:line="276" w:lineRule="auto"/>
        <w:jc w:val="both"/>
        <w:outlineLvl w:val="0"/>
        <w:rPr>
          <w:b/>
          <w:sz w:val="32"/>
          <w:szCs w:val="32"/>
        </w:rPr>
      </w:pPr>
      <w:r w:rsidRPr="00325F26">
        <w:rPr>
          <w:b/>
          <w:sz w:val="32"/>
          <w:szCs w:val="32"/>
        </w:rPr>
        <w:t>Задачи:</w:t>
      </w:r>
    </w:p>
    <w:p w:rsidR="008136EA" w:rsidRPr="00AA5BDD" w:rsidRDefault="008136EA" w:rsidP="008136EA">
      <w:pPr>
        <w:spacing w:line="360" w:lineRule="auto"/>
        <w:jc w:val="both"/>
        <w:rPr>
          <w:sz w:val="28"/>
          <w:szCs w:val="28"/>
        </w:rPr>
      </w:pPr>
      <w:r w:rsidRPr="00AA5BDD">
        <w:rPr>
          <w:b/>
          <w:sz w:val="28"/>
          <w:szCs w:val="28"/>
        </w:rPr>
        <w:t>1.</w:t>
      </w:r>
      <w:r w:rsidRPr="00FD7567">
        <w:rPr>
          <w:sz w:val="28"/>
          <w:szCs w:val="28"/>
        </w:rPr>
        <w:t>Способствовать укреплению психолог</w:t>
      </w:r>
      <w:r>
        <w:rPr>
          <w:sz w:val="28"/>
          <w:szCs w:val="28"/>
        </w:rPr>
        <w:t xml:space="preserve">ического здоровья дошкольников, </w:t>
      </w:r>
      <w:r w:rsidRPr="00FD7567">
        <w:rPr>
          <w:sz w:val="28"/>
          <w:szCs w:val="28"/>
        </w:rPr>
        <w:t>создавая рациональные условия для их полно</w:t>
      </w:r>
      <w:r>
        <w:rPr>
          <w:sz w:val="28"/>
          <w:szCs w:val="28"/>
        </w:rPr>
        <w:t xml:space="preserve">ценного развития в детском саду </w:t>
      </w:r>
      <w:r w:rsidRPr="00FD7567">
        <w:rPr>
          <w:sz w:val="28"/>
          <w:szCs w:val="28"/>
        </w:rPr>
        <w:t>с учётом возрастных и личностных особенностей</w:t>
      </w:r>
      <w:r>
        <w:rPr>
          <w:sz w:val="28"/>
          <w:szCs w:val="28"/>
        </w:rPr>
        <w:t>.</w:t>
      </w:r>
    </w:p>
    <w:p w:rsidR="008136EA" w:rsidRPr="007149C5" w:rsidRDefault="008136EA" w:rsidP="008136EA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A5BDD">
        <w:rPr>
          <w:b/>
          <w:sz w:val="28"/>
          <w:szCs w:val="28"/>
        </w:rPr>
        <w:t>2</w:t>
      </w:r>
      <w:r w:rsidRPr="007149C5">
        <w:rPr>
          <w:b/>
          <w:sz w:val="28"/>
          <w:szCs w:val="28"/>
        </w:rPr>
        <w:t>.</w:t>
      </w:r>
      <w:r w:rsidRPr="007149C5">
        <w:rPr>
          <w:sz w:val="28"/>
          <w:szCs w:val="28"/>
        </w:rPr>
        <w:t xml:space="preserve">. </w:t>
      </w:r>
      <w:r w:rsidR="007149C5" w:rsidRPr="007149C5">
        <w:rPr>
          <w:sz w:val="28"/>
          <w:szCs w:val="28"/>
          <w:shd w:val="clear" w:color="auto" w:fill="FFFFFF"/>
        </w:rPr>
        <w:t>Формирование коммуникативных навыков детей  в разновозрастной среде и среде сверстников.</w:t>
      </w:r>
    </w:p>
    <w:p w:rsidR="008E30A7" w:rsidRPr="008E30A7" w:rsidRDefault="008136EA" w:rsidP="008E30A7">
      <w:pPr>
        <w:shd w:val="clear" w:color="auto" w:fill="FFFFFF"/>
        <w:rPr>
          <w:sz w:val="28"/>
          <w:szCs w:val="28"/>
        </w:rPr>
      </w:pPr>
      <w:r w:rsidRPr="00FD7567">
        <w:rPr>
          <w:b/>
          <w:sz w:val="28"/>
          <w:szCs w:val="28"/>
        </w:rPr>
        <w:t>3</w:t>
      </w:r>
      <w:r w:rsidRPr="00FD7567">
        <w:rPr>
          <w:sz w:val="28"/>
          <w:szCs w:val="28"/>
        </w:rPr>
        <w:t>.</w:t>
      </w:r>
      <w:r w:rsidR="008E30A7" w:rsidRPr="008E30A7">
        <w:rPr>
          <w:sz w:val="28"/>
          <w:szCs w:val="28"/>
        </w:rPr>
        <w:t>Оказывать своевременную психологическую консультативную, диагностическую, коррекционно-развивающую помощь детям, родителям и педагогам в решении психологических проблем.</w:t>
      </w:r>
    </w:p>
    <w:p w:rsidR="008136EA" w:rsidRPr="008E30A7" w:rsidRDefault="008136EA" w:rsidP="008136EA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704CA9" w:rsidRPr="00704CA9" w:rsidRDefault="00F0121C" w:rsidP="00764A59">
      <w:pPr>
        <w:pStyle w:val="a6"/>
        <w:tabs>
          <w:tab w:val="left" w:pos="669"/>
        </w:tabs>
        <w:ind w:left="1701" w:right="303"/>
        <w:jc w:val="both"/>
        <w:rPr>
          <w:color w:val="244061"/>
          <w:sz w:val="28"/>
          <w:szCs w:val="28"/>
        </w:rPr>
      </w:pPr>
      <w:r w:rsidRPr="00704CA9">
        <w:rPr>
          <w:b/>
          <w:sz w:val="32"/>
          <w:szCs w:val="32"/>
        </w:rPr>
        <w:t>Основные направления работы:</w:t>
      </w:r>
    </w:p>
    <w:p w:rsidR="00F0121C" w:rsidRPr="00C66C83" w:rsidRDefault="00F0121C" w:rsidP="00C66C83">
      <w:pPr>
        <w:outlineLvl w:val="0"/>
        <w:rPr>
          <w:b/>
          <w:sz w:val="32"/>
          <w:szCs w:val="32"/>
        </w:rPr>
      </w:pPr>
    </w:p>
    <w:p w:rsidR="00F0121C" w:rsidRPr="00C66C83" w:rsidRDefault="00F0121C" w:rsidP="00AF0584">
      <w:pPr>
        <w:pStyle w:val="a6"/>
        <w:numPr>
          <w:ilvl w:val="0"/>
          <w:numId w:val="12"/>
        </w:numPr>
        <w:rPr>
          <w:sz w:val="28"/>
          <w:szCs w:val="28"/>
        </w:rPr>
      </w:pPr>
      <w:r w:rsidRPr="00C66C83">
        <w:rPr>
          <w:sz w:val="28"/>
          <w:szCs w:val="28"/>
        </w:rPr>
        <w:t>Диагностическое</w:t>
      </w:r>
    </w:p>
    <w:p w:rsidR="00F0121C" w:rsidRDefault="00F0121C" w:rsidP="00AF0584">
      <w:pPr>
        <w:ind w:left="720"/>
        <w:rPr>
          <w:sz w:val="28"/>
          <w:szCs w:val="28"/>
        </w:rPr>
      </w:pPr>
    </w:p>
    <w:p w:rsidR="00F0121C" w:rsidRPr="00C66C83" w:rsidRDefault="00F0121C" w:rsidP="00AF0584">
      <w:pPr>
        <w:pStyle w:val="a6"/>
        <w:numPr>
          <w:ilvl w:val="0"/>
          <w:numId w:val="12"/>
        </w:numPr>
        <w:rPr>
          <w:sz w:val="28"/>
          <w:szCs w:val="28"/>
        </w:rPr>
      </w:pPr>
      <w:r w:rsidRPr="00C66C83">
        <w:rPr>
          <w:sz w:val="28"/>
          <w:szCs w:val="28"/>
        </w:rPr>
        <w:t>Коррекционно-развивающее</w:t>
      </w:r>
    </w:p>
    <w:p w:rsidR="00F0121C" w:rsidRDefault="00F0121C" w:rsidP="00AF0584">
      <w:pPr>
        <w:ind w:left="1428"/>
        <w:rPr>
          <w:sz w:val="28"/>
          <w:szCs w:val="28"/>
        </w:rPr>
      </w:pPr>
    </w:p>
    <w:p w:rsidR="00F0121C" w:rsidRPr="00C66C83" w:rsidRDefault="00F0121C" w:rsidP="00AF0584">
      <w:pPr>
        <w:pStyle w:val="a6"/>
        <w:numPr>
          <w:ilvl w:val="0"/>
          <w:numId w:val="12"/>
        </w:numPr>
        <w:rPr>
          <w:sz w:val="28"/>
          <w:szCs w:val="28"/>
        </w:rPr>
      </w:pPr>
      <w:r w:rsidRPr="00C66C83">
        <w:rPr>
          <w:sz w:val="28"/>
          <w:szCs w:val="28"/>
        </w:rPr>
        <w:t>Консультативное</w:t>
      </w:r>
    </w:p>
    <w:p w:rsidR="00F0121C" w:rsidRDefault="00F0121C" w:rsidP="00AF0584">
      <w:pPr>
        <w:rPr>
          <w:sz w:val="28"/>
          <w:szCs w:val="28"/>
        </w:rPr>
      </w:pPr>
    </w:p>
    <w:p w:rsidR="00F0121C" w:rsidRPr="00C66C83" w:rsidRDefault="00F0121C" w:rsidP="00AF0584">
      <w:pPr>
        <w:pStyle w:val="a6"/>
        <w:numPr>
          <w:ilvl w:val="0"/>
          <w:numId w:val="12"/>
        </w:numPr>
        <w:rPr>
          <w:sz w:val="28"/>
          <w:szCs w:val="28"/>
        </w:rPr>
      </w:pPr>
      <w:r w:rsidRPr="00C66C83">
        <w:rPr>
          <w:sz w:val="28"/>
          <w:szCs w:val="28"/>
        </w:rPr>
        <w:t>Просветительско-профилактическое</w:t>
      </w:r>
    </w:p>
    <w:p w:rsidR="00F0121C" w:rsidRDefault="00F0121C" w:rsidP="00AF0584">
      <w:pPr>
        <w:ind w:left="720"/>
        <w:rPr>
          <w:sz w:val="28"/>
          <w:szCs w:val="28"/>
        </w:rPr>
      </w:pPr>
    </w:p>
    <w:p w:rsidR="00F0121C" w:rsidRPr="00C66C83" w:rsidRDefault="00F0121C" w:rsidP="00AF0584">
      <w:pPr>
        <w:pStyle w:val="a6"/>
        <w:numPr>
          <w:ilvl w:val="0"/>
          <w:numId w:val="12"/>
        </w:numPr>
        <w:rPr>
          <w:sz w:val="28"/>
          <w:szCs w:val="28"/>
        </w:rPr>
      </w:pPr>
      <w:r w:rsidRPr="00C66C83">
        <w:rPr>
          <w:sz w:val="28"/>
          <w:szCs w:val="28"/>
        </w:rPr>
        <w:t>Организационно-методическое</w:t>
      </w:r>
    </w:p>
    <w:p w:rsidR="00F0121C" w:rsidRDefault="00F0121C" w:rsidP="00AF0584">
      <w:pPr>
        <w:rPr>
          <w:sz w:val="28"/>
          <w:szCs w:val="28"/>
        </w:rPr>
      </w:pPr>
    </w:p>
    <w:p w:rsidR="00F0121C" w:rsidRPr="00C66C83" w:rsidRDefault="00F0121C" w:rsidP="00AF0584">
      <w:pPr>
        <w:pStyle w:val="a6"/>
        <w:numPr>
          <w:ilvl w:val="0"/>
          <w:numId w:val="12"/>
        </w:numPr>
        <w:rPr>
          <w:sz w:val="28"/>
          <w:szCs w:val="28"/>
        </w:rPr>
      </w:pPr>
      <w:r w:rsidRPr="00C66C83">
        <w:rPr>
          <w:sz w:val="28"/>
          <w:szCs w:val="28"/>
        </w:rPr>
        <w:t>Работа со школой</w:t>
      </w:r>
    </w:p>
    <w:p w:rsidR="00F0121C" w:rsidRDefault="00F0121C" w:rsidP="00AF0584">
      <w:pPr>
        <w:rPr>
          <w:b/>
          <w:sz w:val="32"/>
          <w:szCs w:val="32"/>
        </w:rPr>
      </w:pPr>
    </w:p>
    <w:p w:rsidR="009D08CB" w:rsidRDefault="009D08CB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25FBE" w:rsidRDefault="00425FBE" w:rsidP="00AF0584">
      <w:pPr>
        <w:rPr>
          <w:b/>
          <w:sz w:val="32"/>
          <w:szCs w:val="32"/>
        </w:rPr>
      </w:pPr>
    </w:p>
    <w:p w:rsidR="004B18CB" w:rsidRDefault="004B18CB" w:rsidP="00AF0584">
      <w:pPr>
        <w:rPr>
          <w:b/>
          <w:sz w:val="32"/>
          <w:szCs w:val="32"/>
        </w:rPr>
      </w:pPr>
    </w:p>
    <w:p w:rsidR="009D08CB" w:rsidRDefault="009D08CB" w:rsidP="00AF0584">
      <w:pPr>
        <w:rPr>
          <w:b/>
          <w:sz w:val="32"/>
          <w:szCs w:val="32"/>
        </w:rPr>
      </w:pPr>
    </w:p>
    <w:p w:rsidR="00F0121C" w:rsidRDefault="00AB579C" w:rsidP="00F0121C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pict>
          <v:roundrect id="_x0000_s1028" style="position:absolute;left:0;text-align:left;margin-left:248.15pt;margin-top:.65pt;width:315.95pt;height:34.5pt;z-index:251662336" arcsize="10923f">
            <v:textbox style="mso-next-textbox:#_x0000_s1028">
              <w:txbxContent>
                <w:p w:rsidR="007149C5" w:rsidRPr="009013F8" w:rsidRDefault="007149C5" w:rsidP="00F0121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013F8">
                    <w:rPr>
                      <w:b/>
                      <w:sz w:val="36"/>
                      <w:szCs w:val="36"/>
                    </w:rPr>
                    <w:t xml:space="preserve">Взаимодействие </w:t>
                  </w:r>
                  <w:r w:rsidRPr="009013F8">
                    <w:rPr>
                      <w:b/>
                      <w:sz w:val="36"/>
                      <w:szCs w:val="36"/>
                      <w:lang w:val="en-US"/>
                    </w:rPr>
                    <w:t xml:space="preserve">с </w:t>
                  </w:r>
                  <w:proofErr w:type="spellStart"/>
                  <w:r w:rsidRPr="009013F8">
                    <w:rPr>
                      <w:b/>
                      <w:sz w:val="36"/>
                      <w:szCs w:val="36"/>
                      <w:lang w:val="en-US"/>
                    </w:rPr>
                    <w:t>детьми</w:t>
                  </w:r>
                  <w:proofErr w:type="spellEnd"/>
                </w:p>
                <w:p w:rsidR="007149C5" w:rsidRPr="009013F8" w:rsidRDefault="007149C5" w:rsidP="00F0121C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</w:p>
    <w:p w:rsidR="00F0121C" w:rsidRDefault="00F0121C" w:rsidP="00F0121C">
      <w:pPr>
        <w:rPr>
          <w:b/>
          <w:sz w:val="28"/>
          <w:szCs w:val="28"/>
        </w:rPr>
      </w:pPr>
    </w:p>
    <w:p w:rsidR="009D08CB" w:rsidRDefault="009D08CB" w:rsidP="00F0121C">
      <w:pPr>
        <w:rPr>
          <w:b/>
          <w:sz w:val="28"/>
          <w:szCs w:val="28"/>
        </w:rPr>
      </w:pPr>
    </w:p>
    <w:p w:rsidR="009013F8" w:rsidRDefault="009013F8" w:rsidP="00F0121C">
      <w:pPr>
        <w:rPr>
          <w:b/>
          <w:sz w:val="28"/>
          <w:szCs w:val="28"/>
        </w:rPr>
      </w:pPr>
    </w:p>
    <w:p w:rsidR="009013F8" w:rsidRPr="009013F8" w:rsidRDefault="009013F8" w:rsidP="00764A59">
      <w:pPr>
        <w:jc w:val="center"/>
        <w:rPr>
          <w:b/>
          <w:sz w:val="32"/>
          <w:szCs w:val="32"/>
        </w:rPr>
      </w:pPr>
      <w:r w:rsidRPr="009013F8">
        <w:rPr>
          <w:b/>
          <w:sz w:val="32"/>
          <w:szCs w:val="32"/>
        </w:rPr>
        <w:t>Диагностическая деятельность</w:t>
      </w:r>
    </w:p>
    <w:p w:rsidR="009013F8" w:rsidRPr="009013F8" w:rsidRDefault="009013F8" w:rsidP="00764A59">
      <w:pPr>
        <w:jc w:val="center"/>
        <w:rPr>
          <w:b/>
          <w:sz w:val="32"/>
          <w:szCs w:val="32"/>
        </w:rPr>
      </w:pPr>
    </w:p>
    <w:p w:rsidR="00F0121C" w:rsidRPr="00EA34A6" w:rsidRDefault="00F0121C" w:rsidP="00764A59">
      <w:pPr>
        <w:jc w:val="center"/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"/>
        <w:gridCol w:w="7386"/>
        <w:gridCol w:w="3558"/>
        <w:gridCol w:w="3685"/>
      </w:tblGrid>
      <w:tr w:rsidR="00F0121C" w:rsidRPr="003C680D" w:rsidTr="00764A59">
        <w:trPr>
          <w:trHeight w:val="1382"/>
        </w:trPr>
        <w:tc>
          <w:tcPr>
            <w:tcW w:w="964" w:type="dxa"/>
          </w:tcPr>
          <w:p w:rsidR="00F0121C" w:rsidRDefault="00F0121C" w:rsidP="007C79C4">
            <w:pPr>
              <w:jc w:val="center"/>
              <w:rPr>
                <w:b/>
                <w:sz w:val="28"/>
                <w:szCs w:val="28"/>
              </w:rPr>
            </w:pPr>
          </w:p>
          <w:p w:rsidR="00F0121C" w:rsidRPr="003C680D" w:rsidRDefault="00F0121C" w:rsidP="007C79C4">
            <w:pPr>
              <w:jc w:val="center"/>
              <w:rPr>
                <w:b/>
                <w:sz w:val="28"/>
                <w:szCs w:val="28"/>
              </w:rPr>
            </w:pPr>
            <w:r w:rsidRPr="003C680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86" w:type="dxa"/>
          </w:tcPr>
          <w:p w:rsidR="00F0121C" w:rsidRPr="003C680D" w:rsidRDefault="00F0121C" w:rsidP="007C79C4">
            <w:pPr>
              <w:jc w:val="center"/>
              <w:rPr>
                <w:b/>
                <w:sz w:val="28"/>
                <w:szCs w:val="28"/>
              </w:rPr>
            </w:pPr>
          </w:p>
          <w:p w:rsidR="00F0121C" w:rsidRPr="003C680D" w:rsidRDefault="00F0121C" w:rsidP="007C79C4">
            <w:pPr>
              <w:jc w:val="center"/>
              <w:rPr>
                <w:b/>
                <w:sz w:val="28"/>
                <w:szCs w:val="28"/>
              </w:rPr>
            </w:pPr>
          </w:p>
          <w:p w:rsidR="00F0121C" w:rsidRPr="003C680D" w:rsidRDefault="00764A59" w:rsidP="00764A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58" w:type="dxa"/>
          </w:tcPr>
          <w:p w:rsidR="00F0121C" w:rsidRPr="003C680D" w:rsidRDefault="00F0121C" w:rsidP="007C79C4">
            <w:pPr>
              <w:jc w:val="center"/>
              <w:rPr>
                <w:b/>
                <w:sz w:val="28"/>
                <w:szCs w:val="28"/>
              </w:rPr>
            </w:pPr>
          </w:p>
          <w:p w:rsidR="00F0121C" w:rsidRPr="003C680D" w:rsidRDefault="00F0121C" w:rsidP="00764A59">
            <w:pPr>
              <w:jc w:val="center"/>
              <w:rPr>
                <w:b/>
                <w:sz w:val="28"/>
                <w:szCs w:val="28"/>
              </w:rPr>
            </w:pPr>
            <w:r w:rsidRPr="003C680D">
              <w:rPr>
                <w:b/>
                <w:sz w:val="28"/>
                <w:szCs w:val="28"/>
              </w:rPr>
              <w:t>Учас</w:t>
            </w:r>
            <w:r w:rsidR="00764A59">
              <w:rPr>
                <w:b/>
                <w:sz w:val="28"/>
                <w:szCs w:val="28"/>
              </w:rPr>
              <w:t>тники образовательных отношений</w:t>
            </w:r>
          </w:p>
        </w:tc>
        <w:tc>
          <w:tcPr>
            <w:tcW w:w="3685" w:type="dxa"/>
          </w:tcPr>
          <w:p w:rsidR="00F0121C" w:rsidRPr="003C680D" w:rsidRDefault="00F0121C" w:rsidP="007C79C4">
            <w:pPr>
              <w:jc w:val="center"/>
              <w:rPr>
                <w:b/>
                <w:sz w:val="28"/>
                <w:szCs w:val="28"/>
              </w:rPr>
            </w:pPr>
          </w:p>
          <w:p w:rsidR="00F0121C" w:rsidRPr="003C680D" w:rsidRDefault="00F0121C" w:rsidP="007C79C4">
            <w:pPr>
              <w:jc w:val="center"/>
              <w:rPr>
                <w:b/>
                <w:sz w:val="28"/>
                <w:szCs w:val="28"/>
              </w:rPr>
            </w:pPr>
            <w:r w:rsidRPr="003C680D">
              <w:rPr>
                <w:b/>
                <w:sz w:val="28"/>
                <w:szCs w:val="28"/>
              </w:rPr>
              <w:t>Сроки</w:t>
            </w:r>
          </w:p>
        </w:tc>
      </w:tr>
      <w:tr w:rsidR="00F0121C" w:rsidRPr="003C680D" w:rsidTr="009013F8">
        <w:trPr>
          <w:trHeight w:val="687"/>
        </w:trPr>
        <w:tc>
          <w:tcPr>
            <w:tcW w:w="964" w:type="dxa"/>
          </w:tcPr>
          <w:p w:rsidR="00F0121C" w:rsidRPr="003C680D" w:rsidRDefault="00A2218B" w:rsidP="00A2218B">
            <w:pPr>
              <w:widowControl/>
              <w:autoSpaceDE/>
              <w:autoSpaceDN/>
              <w:adjustRightInd/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386" w:type="dxa"/>
          </w:tcPr>
          <w:p w:rsidR="00F0121C" w:rsidRPr="00A2218B" w:rsidRDefault="00F0121C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Наблюдение за созданием в группах благоприятных условий для игр, развития и комфортного пребывания детей в ДОУ, психологическая атмосфера группы.</w:t>
            </w:r>
          </w:p>
        </w:tc>
        <w:tc>
          <w:tcPr>
            <w:tcW w:w="3558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Все группы 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60077E" w:rsidRPr="003C680D" w:rsidTr="009013F8">
        <w:trPr>
          <w:trHeight w:val="687"/>
        </w:trPr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Содействие в создании эмоционального, психологического комфорта в группах младшего дошкольного  возраста, посредством реализации программы психологического сопровождения процесса адаптации </w:t>
            </w:r>
          </w:p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«Растем вместе», с целью профилактики психосоматических заболеваний 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Все группы </w:t>
            </w: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60077E" w:rsidRPr="003C680D" w:rsidTr="009013F8">
        <w:trPr>
          <w:trHeight w:val="687"/>
        </w:trPr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 xml:space="preserve">Составление банка данных семей </w:t>
            </w:r>
          </w:p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>«Социальный паспорт семей,выявление семей группы риска».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0077E" w:rsidRPr="00A2218B" w:rsidRDefault="005069D9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</w:t>
            </w:r>
            <w:r w:rsidR="0060077E" w:rsidRPr="00A2218B">
              <w:rPr>
                <w:sz w:val="28"/>
                <w:szCs w:val="28"/>
              </w:rPr>
              <w:t>ентябрь</w:t>
            </w:r>
          </w:p>
        </w:tc>
      </w:tr>
      <w:tr w:rsidR="0060077E" w:rsidRPr="003C680D" w:rsidTr="009013F8">
        <w:trPr>
          <w:trHeight w:val="687"/>
        </w:trPr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>Сбор общих сведений о детях и семьях ДОУ, изучение медицинской документации.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Август-сентябрь</w:t>
            </w:r>
          </w:p>
        </w:tc>
      </w:tr>
      <w:tr w:rsidR="0060077E" w:rsidRPr="003C680D" w:rsidTr="009013F8">
        <w:trPr>
          <w:trHeight w:val="687"/>
        </w:trPr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Обследование детей с особыми темпами развития по методике поведения по Захарову А.И..</w:t>
            </w:r>
          </w:p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60077E" w:rsidRPr="003C680D" w:rsidTr="009013F8"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Диагностика предпосылок сформированности учебной деятельности: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Пакет традиционных методик (Центр №85)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1 этап (подведение итогов)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2 этап (подведение итогов)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8136EA" w:rsidP="00A2218B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№1,6,5</w:t>
            </w: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 10 сентября,</w:t>
            </w: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  10 апреля</w:t>
            </w:r>
          </w:p>
        </w:tc>
      </w:tr>
      <w:tr w:rsidR="0060077E" w:rsidRPr="003C680D" w:rsidTr="00764A59">
        <w:trPr>
          <w:trHeight w:val="1303"/>
        </w:trPr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Обследование мотивационной готовности детей к школе по методике Венгера «Определение 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мотивов учения»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8136EA" w:rsidP="00A2218B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1,6,5</w:t>
            </w: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 10 сентября</w:t>
            </w: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  10 апреля</w:t>
            </w:r>
          </w:p>
        </w:tc>
      </w:tr>
      <w:tr w:rsidR="0060077E" w:rsidRPr="003C680D" w:rsidTr="009013F8"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Мониторинг социального развития детей ДОУ 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</w:t>
            </w:r>
            <w:proofErr w:type="gramStart"/>
            <w:r w:rsidRPr="00A2218B">
              <w:rPr>
                <w:sz w:val="28"/>
                <w:szCs w:val="28"/>
              </w:rPr>
              <w:t>ь(</w:t>
            </w:r>
            <w:proofErr w:type="gramEnd"/>
            <w:r w:rsidRPr="00A2218B">
              <w:rPr>
                <w:sz w:val="28"/>
                <w:szCs w:val="28"/>
              </w:rPr>
              <w:t>начало года)</w:t>
            </w:r>
          </w:p>
          <w:p w:rsidR="0060077E" w:rsidRPr="00A2218B" w:rsidRDefault="00A2218B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Апрель</w:t>
            </w:r>
            <w:r w:rsidR="0060077E" w:rsidRPr="00A2218B">
              <w:rPr>
                <w:sz w:val="28"/>
                <w:szCs w:val="28"/>
              </w:rPr>
              <w:t>(конец года)</w:t>
            </w:r>
          </w:p>
        </w:tc>
      </w:tr>
      <w:tr w:rsidR="0060077E" w:rsidRPr="003C680D" w:rsidTr="009013F8"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>Выявление способных и одаренных дете</w:t>
            </w:r>
            <w:proofErr w:type="gramStart"/>
            <w:r w:rsidRPr="00A2218B">
              <w:rPr>
                <w:sz w:val="28"/>
                <w:szCs w:val="23"/>
              </w:rPr>
              <w:t>й(</w:t>
            </w:r>
            <w:proofErr w:type="gramEnd"/>
            <w:r w:rsidRPr="00A2218B">
              <w:rPr>
                <w:sz w:val="28"/>
                <w:szCs w:val="23"/>
              </w:rPr>
              <w:t>совместно со всеми узкими специалистами.).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>Подведение итогов диагностики.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tabs>
                <w:tab w:val="left" w:pos="460"/>
              </w:tabs>
              <w:ind w:left="360"/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tabs>
                <w:tab w:val="left" w:pos="460"/>
              </w:tabs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Старшие и подготовительные группы</w:t>
            </w: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</w:t>
            </w:r>
          </w:p>
        </w:tc>
      </w:tr>
      <w:tr w:rsidR="0060077E" w:rsidRPr="003C680D" w:rsidTr="009013F8"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>Социально-личностная диагностика по методикам: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>«Рисунок семьи», «Лесенка», (автор М.А. Панфилова), «Страхи (автор А.Л. Захаров), «Кактус» и др.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tabs>
                <w:tab w:val="left" w:pos="460"/>
              </w:tabs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tabs>
                <w:tab w:val="left" w:pos="460"/>
              </w:tabs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tabs>
                <w:tab w:val="left" w:pos="460"/>
              </w:tabs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60077E" w:rsidRPr="003C680D" w:rsidTr="009013F8"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2218B">
              <w:rPr>
                <w:color w:val="000000"/>
                <w:sz w:val="28"/>
                <w:szCs w:val="28"/>
                <w:shd w:val="clear" w:color="auto" w:fill="FFFFFF"/>
              </w:rPr>
              <w:t>Дифференциальная  диагностика нервно-психического развития детей младшего дошкольного возраста. С.Д.Забрамная,</w:t>
            </w:r>
          </w:p>
          <w:p w:rsidR="0060077E" w:rsidRPr="00A2218B" w:rsidRDefault="0060077E" w:rsidP="00A2218B">
            <w:pPr>
              <w:ind w:left="36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2218B">
              <w:rPr>
                <w:color w:val="000000"/>
                <w:sz w:val="28"/>
                <w:szCs w:val="28"/>
                <w:shd w:val="clear" w:color="auto" w:fill="FFFFFF"/>
              </w:rPr>
              <w:t>Стребелева Е.А.</w:t>
            </w:r>
          </w:p>
          <w:p w:rsidR="0060077E" w:rsidRPr="00A2218B" w:rsidRDefault="00A2218B" w:rsidP="00A2218B">
            <w:pPr>
              <w:ind w:left="360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t>Подведение итогов диагностики.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Средние-подготовительные</w:t>
            </w: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Декабрь-январь</w:t>
            </w:r>
          </w:p>
        </w:tc>
      </w:tr>
      <w:tr w:rsidR="0060077E" w:rsidRPr="003C680D" w:rsidTr="009013F8"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rPr>
                <w:sz w:val="28"/>
                <w:szCs w:val="23"/>
              </w:rPr>
            </w:pPr>
            <w:r w:rsidRPr="00A2218B">
              <w:rPr>
                <w:sz w:val="28"/>
                <w:szCs w:val="28"/>
              </w:rPr>
              <w:t>Диагностика развития воображения у детей</w:t>
            </w:r>
            <w:r w:rsidRPr="00A2218B">
              <w:rPr>
                <w:sz w:val="28"/>
                <w:szCs w:val="23"/>
              </w:rPr>
              <w:t>, имеющих повышенные интеллектуальные способности.</w:t>
            </w:r>
          </w:p>
          <w:p w:rsidR="0060077E" w:rsidRPr="00A2218B" w:rsidRDefault="0060077E" w:rsidP="00A2218B">
            <w:pPr>
              <w:ind w:left="360"/>
              <w:rPr>
                <w:sz w:val="28"/>
                <w:szCs w:val="23"/>
              </w:rPr>
            </w:pPr>
            <w:r w:rsidRPr="00A2218B">
              <w:rPr>
                <w:sz w:val="28"/>
                <w:szCs w:val="23"/>
              </w:rPr>
              <w:lastRenderedPageBreak/>
              <w:t>Подведение итогов.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Старшие-</w:t>
            </w:r>
            <w:r w:rsidRPr="00A2218B">
              <w:rPr>
                <w:sz w:val="28"/>
                <w:szCs w:val="28"/>
              </w:rPr>
              <w:lastRenderedPageBreak/>
              <w:t>подготовительные</w:t>
            </w: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  <w:p w:rsidR="0060077E" w:rsidRPr="00A2218B" w:rsidRDefault="0060077E" w:rsidP="00A2218B">
            <w:pPr>
              <w:ind w:left="360"/>
              <w:jc w:val="center"/>
              <w:rPr>
                <w:color w:val="FF0000"/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lastRenderedPageBreak/>
              <w:t>Октябрь</w:t>
            </w:r>
          </w:p>
        </w:tc>
      </w:tr>
      <w:tr w:rsidR="0060077E" w:rsidRPr="003C680D" w:rsidTr="009013F8">
        <w:tc>
          <w:tcPr>
            <w:tcW w:w="964" w:type="dxa"/>
          </w:tcPr>
          <w:p w:rsidR="0060077E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13.</w:t>
            </w:r>
          </w:p>
        </w:tc>
        <w:tc>
          <w:tcPr>
            <w:tcW w:w="7386" w:type="dxa"/>
          </w:tcPr>
          <w:p w:rsidR="0060077E" w:rsidRPr="00A2218B" w:rsidRDefault="0060077E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Диагностика детей в присутствии родителей  по запросу.</w:t>
            </w:r>
          </w:p>
        </w:tc>
        <w:tc>
          <w:tcPr>
            <w:tcW w:w="3558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  <w:p w:rsidR="0060077E" w:rsidRPr="003C680D" w:rsidRDefault="0060077E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60077E" w:rsidRPr="00A2218B" w:rsidRDefault="0060077E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</w:tbl>
    <w:p w:rsidR="00F0121C" w:rsidRDefault="00F0121C" w:rsidP="00A2218B">
      <w:pPr>
        <w:rPr>
          <w:b/>
          <w:sz w:val="32"/>
          <w:szCs w:val="32"/>
        </w:rPr>
      </w:pPr>
    </w:p>
    <w:p w:rsidR="00D048D8" w:rsidRPr="00A2218B" w:rsidRDefault="00D048D8" w:rsidP="00A2218B">
      <w:pPr>
        <w:ind w:left="360"/>
        <w:jc w:val="center"/>
        <w:outlineLvl w:val="0"/>
        <w:rPr>
          <w:b/>
          <w:sz w:val="32"/>
          <w:szCs w:val="32"/>
        </w:rPr>
      </w:pPr>
      <w:r w:rsidRPr="00A2218B">
        <w:rPr>
          <w:b/>
          <w:sz w:val="32"/>
          <w:szCs w:val="32"/>
        </w:rPr>
        <w:t>Коррекционная и развивающая деятельность</w:t>
      </w:r>
    </w:p>
    <w:p w:rsidR="00D048D8" w:rsidRPr="003C680D" w:rsidRDefault="00D048D8" w:rsidP="00A2218B">
      <w:pPr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D048D8" w:rsidRPr="003C680D" w:rsidTr="009013F8"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Занятия с детьми по преодолению трудностей адаптации: «Адаптируемся вместе».</w:t>
            </w:r>
          </w:p>
        </w:tc>
        <w:tc>
          <w:tcPr>
            <w:tcW w:w="3544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Группы №</w:t>
            </w:r>
            <w:r w:rsidR="008136EA"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Июль- сентябрь</w:t>
            </w:r>
          </w:p>
        </w:tc>
      </w:tr>
      <w:tr w:rsidR="00D048D8" w:rsidRPr="003C680D" w:rsidTr="009013F8"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Коррекционно-развивающие занятия с детьми, имеющими нарушения</w:t>
            </w:r>
          </w:p>
          <w:p w:rsidR="00D048D8" w:rsidRPr="00A2218B" w:rsidRDefault="00D048D8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(эмоционального, личностного, коммуникативного характера).</w:t>
            </w:r>
          </w:p>
        </w:tc>
        <w:tc>
          <w:tcPr>
            <w:tcW w:w="3544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Сентябрь-май</w:t>
            </w:r>
          </w:p>
          <w:p w:rsidR="00D048D8" w:rsidRPr="003C680D" w:rsidRDefault="00D048D8" w:rsidP="00A2218B">
            <w:pPr>
              <w:jc w:val="center"/>
              <w:rPr>
                <w:sz w:val="28"/>
                <w:szCs w:val="28"/>
              </w:rPr>
            </w:pPr>
          </w:p>
        </w:tc>
      </w:tr>
      <w:tr w:rsidR="00D048D8" w:rsidRPr="003C680D" w:rsidTr="009013F8">
        <w:trPr>
          <w:trHeight w:val="690"/>
        </w:trPr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Развивающие занятия с интеллектуально способными и одаренными детьми.</w:t>
            </w:r>
          </w:p>
        </w:tc>
        <w:tc>
          <w:tcPr>
            <w:tcW w:w="3544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Старшие и подгот. гр.</w:t>
            </w: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Октябрь-май</w:t>
            </w:r>
          </w:p>
        </w:tc>
      </w:tr>
      <w:tr w:rsidR="00D048D8" w:rsidRPr="003C680D" w:rsidTr="009013F8">
        <w:trPr>
          <w:trHeight w:val="585"/>
        </w:trPr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7371" w:type="dxa"/>
          </w:tcPr>
          <w:p w:rsidR="00D048D8" w:rsidRPr="003C680D" w:rsidRDefault="00D048D8" w:rsidP="00A2218B">
            <w:pPr>
              <w:pStyle w:val="c13"/>
              <w:shd w:val="clear" w:color="auto" w:fill="FFFFFF"/>
              <w:spacing w:before="0" w:beforeAutospacing="0" w:after="0" w:afterAutospacing="0"/>
              <w:ind w:left="360" w:right="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Психолого-педагогическая  программа «Такие разные чувства</w:t>
            </w:r>
            <w:proofErr w:type="gramStart"/>
            <w:r w:rsidRPr="003C680D">
              <w:rPr>
                <w:rStyle w:val="c1"/>
                <w:color w:val="000000"/>
                <w:sz w:val="28"/>
                <w:szCs w:val="28"/>
              </w:rPr>
              <w:t>»п</w:t>
            </w:r>
            <w:proofErr w:type="gramEnd"/>
            <w:r w:rsidRPr="003C680D">
              <w:rPr>
                <w:rStyle w:val="c1"/>
                <w:color w:val="000000"/>
                <w:sz w:val="28"/>
                <w:szCs w:val="28"/>
              </w:rPr>
              <w:t>о эмоциональному  развитию</w:t>
            </w:r>
          </w:p>
          <w:p w:rsidR="00D048D8" w:rsidRPr="003C680D" w:rsidRDefault="00D048D8" w:rsidP="00A2218B">
            <w:pPr>
              <w:pStyle w:val="c13"/>
              <w:shd w:val="clear" w:color="auto" w:fill="FFFFFF"/>
              <w:spacing w:before="0" w:beforeAutospacing="0" w:after="0" w:afterAutospacing="0"/>
              <w:ind w:left="360" w:right="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старших дошкольников</w:t>
            </w:r>
          </w:p>
          <w:p w:rsidR="00D048D8" w:rsidRPr="00A2218B" w:rsidRDefault="00D048D8" w:rsidP="00A2218B">
            <w:pPr>
              <w:pStyle w:val="c13"/>
              <w:shd w:val="clear" w:color="auto" w:fill="FFFFFF"/>
              <w:spacing w:before="0" w:beforeAutospacing="0" w:after="0" w:afterAutospacing="0"/>
              <w:ind w:left="360" w:right="5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(Гаревских В.С.)</w:t>
            </w:r>
          </w:p>
        </w:tc>
        <w:tc>
          <w:tcPr>
            <w:tcW w:w="3544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№</w:t>
            </w:r>
            <w:r w:rsidR="004B18CB">
              <w:rPr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Октябрь-январь</w:t>
            </w:r>
          </w:p>
        </w:tc>
      </w:tr>
      <w:tr w:rsidR="00D048D8" w:rsidRPr="003C680D" w:rsidTr="009013F8"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sz w:val="28"/>
                <w:szCs w:val="28"/>
              </w:rPr>
              <w:t>Коррекционно-развивающие занятия по подготовке детей к школе  .</w:t>
            </w:r>
            <w:r w:rsidRPr="003C680D">
              <w:rPr>
                <w:rStyle w:val="c1"/>
                <w:color w:val="000000"/>
                <w:sz w:val="28"/>
                <w:szCs w:val="28"/>
              </w:rPr>
              <w:t>«Хочу учиться»  по развитию навыков учебного сотрудничества</w:t>
            </w:r>
            <w:r w:rsidR="00A2218B">
              <w:rPr>
                <w:rStyle w:val="c1"/>
                <w:color w:val="000000"/>
                <w:sz w:val="28"/>
                <w:szCs w:val="28"/>
              </w:rPr>
              <w:t xml:space="preserve"> (</w:t>
            </w:r>
            <w:r w:rsidRPr="003C680D">
              <w:rPr>
                <w:sz w:val="28"/>
                <w:szCs w:val="28"/>
              </w:rPr>
              <w:t>развитие коммуникативных качеств и психических процессов).</w:t>
            </w:r>
          </w:p>
        </w:tc>
        <w:tc>
          <w:tcPr>
            <w:tcW w:w="3544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D048D8" w:rsidRPr="00A2218B" w:rsidRDefault="008136EA" w:rsidP="00A2218B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1,6,5</w:t>
            </w:r>
          </w:p>
          <w:p w:rsidR="00D048D8" w:rsidRPr="003C680D" w:rsidRDefault="00D048D8" w:rsidP="00A2218B">
            <w:pPr>
              <w:jc w:val="center"/>
              <w:rPr>
                <w:sz w:val="28"/>
                <w:szCs w:val="28"/>
              </w:rPr>
            </w:pPr>
          </w:p>
          <w:p w:rsidR="00D048D8" w:rsidRPr="003C680D" w:rsidRDefault="00D048D8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Октябрь-май</w:t>
            </w:r>
          </w:p>
        </w:tc>
      </w:tr>
      <w:tr w:rsidR="00D048D8" w:rsidRPr="003C680D" w:rsidTr="009013F8">
        <w:trPr>
          <w:trHeight w:val="480"/>
        </w:trPr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Коррекционно-развивающие занятия с детьми с ОВЗ</w:t>
            </w:r>
          </w:p>
        </w:tc>
        <w:tc>
          <w:tcPr>
            <w:tcW w:w="3544" w:type="dxa"/>
          </w:tcPr>
          <w:p w:rsidR="00D048D8" w:rsidRPr="00A2218B" w:rsidRDefault="008136EA" w:rsidP="00A2218B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1,5,6</w:t>
            </w:r>
          </w:p>
          <w:p w:rsidR="00D048D8" w:rsidRPr="003C680D" w:rsidRDefault="00D048D8" w:rsidP="00A221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Октябрь-май</w:t>
            </w:r>
          </w:p>
          <w:p w:rsidR="00D048D8" w:rsidRPr="003C680D" w:rsidRDefault="00D048D8" w:rsidP="00A2218B">
            <w:pPr>
              <w:jc w:val="center"/>
              <w:rPr>
                <w:sz w:val="28"/>
                <w:szCs w:val="28"/>
              </w:rPr>
            </w:pPr>
          </w:p>
        </w:tc>
      </w:tr>
      <w:tr w:rsidR="00D048D8" w:rsidRPr="003C680D" w:rsidTr="009013F8">
        <w:trPr>
          <w:trHeight w:val="281"/>
        </w:trPr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«Уроки вежливости»-развлечение для детей;</w:t>
            </w:r>
          </w:p>
        </w:tc>
        <w:tc>
          <w:tcPr>
            <w:tcW w:w="3544" w:type="dxa"/>
          </w:tcPr>
          <w:p w:rsidR="00E6283F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Средние</w:t>
            </w:r>
            <w:proofErr w:type="gramStart"/>
            <w:r w:rsidRPr="00A2218B">
              <w:rPr>
                <w:sz w:val="28"/>
                <w:szCs w:val="28"/>
              </w:rPr>
              <w:t>,с</w:t>
            </w:r>
            <w:proofErr w:type="gramEnd"/>
            <w:r w:rsidRPr="00A2218B">
              <w:rPr>
                <w:sz w:val="28"/>
                <w:szCs w:val="28"/>
              </w:rPr>
              <w:t>таршие,под</w:t>
            </w: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готовительные гр.</w:t>
            </w: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Март</w:t>
            </w:r>
          </w:p>
        </w:tc>
      </w:tr>
      <w:tr w:rsidR="00D048D8" w:rsidRPr="003C680D" w:rsidTr="009013F8">
        <w:trPr>
          <w:trHeight w:val="900"/>
        </w:trPr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«Юный п</w:t>
            </w:r>
            <w:r w:rsidR="00A2218B" w:rsidRPr="00A2218B">
              <w:rPr>
                <w:sz w:val="28"/>
                <w:szCs w:val="28"/>
              </w:rPr>
              <w:t xml:space="preserve">сихолог»-. викторина для детей </w:t>
            </w:r>
          </w:p>
        </w:tc>
        <w:tc>
          <w:tcPr>
            <w:tcW w:w="3544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№</w:t>
            </w:r>
            <w:r w:rsidR="004B18CB">
              <w:rPr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</w:tc>
      </w:tr>
    </w:tbl>
    <w:p w:rsidR="00D048D8" w:rsidRPr="003C680D" w:rsidRDefault="00D048D8" w:rsidP="00A2218B">
      <w:pPr>
        <w:jc w:val="center"/>
        <w:rPr>
          <w:b/>
          <w:sz w:val="32"/>
          <w:szCs w:val="32"/>
        </w:rPr>
      </w:pPr>
    </w:p>
    <w:p w:rsidR="00D048D8" w:rsidRPr="00A2218B" w:rsidRDefault="00D048D8" w:rsidP="00A2218B">
      <w:pPr>
        <w:ind w:left="360"/>
        <w:jc w:val="center"/>
        <w:outlineLvl w:val="0"/>
        <w:rPr>
          <w:b/>
          <w:sz w:val="32"/>
          <w:szCs w:val="32"/>
        </w:rPr>
      </w:pPr>
      <w:r w:rsidRPr="00A2218B">
        <w:rPr>
          <w:b/>
          <w:sz w:val="32"/>
          <w:szCs w:val="32"/>
        </w:rPr>
        <w:t>Просветительская и профилактическая деятельность</w:t>
      </w:r>
    </w:p>
    <w:p w:rsidR="00D048D8" w:rsidRPr="003C680D" w:rsidRDefault="00D048D8" w:rsidP="00A2218B">
      <w:pPr>
        <w:jc w:val="center"/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D048D8" w:rsidRPr="003C680D" w:rsidTr="00A2218B">
        <w:trPr>
          <w:trHeight w:val="930"/>
        </w:trPr>
        <w:tc>
          <w:tcPr>
            <w:tcW w:w="993" w:type="dxa"/>
          </w:tcPr>
          <w:p w:rsidR="00D048D8" w:rsidRPr="003C680D" w:rsidRDefault="00A2218B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7371" w:type="dxa"/>
          </w:tcPr>
          <w:p w:rsidR="00D048D8" w:rsidRPr="00A2218B" w:rsidRDefault="00D048D8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Турнир по скоростному сбору пазлов среди детей 6-7 лет</w:t>
            </w:r>
          </w:p>
          <w:p w:rsidR="00D048D8" w:rsidRPr="003C680D" w:rsidRDefault="00D048D8" w:rsidP="00A221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№ </w:t>
            </w:r>
            <w:r w:rsidR="004B18CB">
              <w:rPr>
                <w:sz w:val="28"/>
                <w:szCs w:val="28"/>
              </w:rPr>
              <w:t>6,5,1</w:t>
            </w:r>
          </w:p>
          <w:p w:rsidR="00D048D8" w:rsidRDefault="00D048D8" w:rsidP="00A2218B">
            <w:pPr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Ноябрь</w:t>
            </w:r>
          </w:p>
          <w:p w:rsidR="00D048D8" w:rsidRDefault="00D048D8" w:rsidP="00A2218B">
            <w:pPr>
              <w:jc w:val="center"/>
              <w:rPr>
                <w:sz w:val="28"/>
                <w:szCs w:val="28"/>
              </w:rPr>
            </w:pPr>
          </w:p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</w:p>
        </w:tc>
      </w:tr>
      <w:tr w:rsidR="00A2218B" w:rsidRPr="003C680D" w:rsidTr="009013F8">
        <w:trPr>
          <w:trHeight w:val="1005"/>
        </w:trPr>
        <w:tc>
          <w:tcPr>
            <w:tcW w:w="993" w:type="dxa"/>
          </w:tcPr>
          <w:p w:rsid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7371" w:type="dxa"/>
          </w:tcPr>
          <w:p w:rsidR="0060228D" w:rsidRPr="00425FBE" w:rsidRDefault="0060228D" w:rsidP="0060228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425FBE">
              <w:rPr>
                <w:sz w:val="24"/>
              </w:rPr>
              <w:t>Выставкарисунковдетейвыпускныхгрупп:</w:t>
            </w:r>
          </w:p>
          <w:p w:rsidR="00A2218B" w:rsidRPr="00A2218B" w:rsidRDefault="0060228D" w:rsidP="0060228D">
            <w:pPr>
              <w:jc w:val="both"/>
              <w:rPr>
                <w:sz w:val="28"/>
                <w:szCs w:val="28"/>
              </w:rPr>
            </w:pPr>
            <w:r w:rsidRPr="00425FBE">
              <w:rPr>
                <w:sz w:val="24"/>
              </w:rPr>
              <w:t>«Яидувшколу»</w:t>
            </w:r>
          </w:p>
        </w:tc>
        <w:tc>
          <w:tcPr>
            <w:tcW w:w="3544" w:type="dxa"/>
          </w:tcPr>
          <w:p w:rsidR="00A2218B" w:rsidRPr="00A2218B" w:rsidRDefault="0060228D" w:rsidP="00A2218B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6,1</w:t>
            </w:r>
            <w:r w:rsidR="00A2218B" w:rsidRPr="00A2218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A2218B" w:rsidRPr="00A2218B" w:rsidRDefault="00A2218B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Февраль- март</w:t>
            </w:r>
          </w:p>
        </w:tc>
      </w:tr>
      <w:tr w:rsidR="00D048D8" w:rsidRPr="003C680D" w:rsidTr="00A2218B">
        <w:trPr>
          <w:trHeight w:val="1006"/>
        </w:trPr>
        <w:tc>
          <w:tcPr>
            <w:tcW w:w="993" w:type="dxa"/>
          </w:tcPr>
          <w:p w:rsidR="00D048D8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7371" w:type="dxa"/>
          </w:tcPr>
          <w:p w:rsidR="00D048D8" w:rsidRPr="003C680D" w:rsidRDefault="00D048D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Профилактика дезадаптации к</w:t>
            </w:r>
          </w:p>
          <w:p w:rsidR="00D048D8" w:rsidRPr="003C680D" w:rsidRDefault="00D048D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школьному обучению</w:t>
            </w:r>
          </w:p>
          <w:p w:rsidR="00D048D8" w:rsidRPr="00A2218B" w:rsidRDefault="00A2218B" w:rsidP="00A2218B">
            <w:pPr>
              <w:pStyle w:val="Default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М.А.Панфилова «Лесная </w:t>
            </w:r>
            <w:r w:rsidR="00D048D8" w:rsidRPr="003C680D">
              <w:rPr>
                <w:sz w:val="28"/>
                <w:szCs w:val="28"/>
              </w:rPr>
              <w:t>школа»</w:t>
            </w:r>
            <w:r w:rsidR="00D048D8">
              <w:rPr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:rsidR="00D048D8" w:rsidRPr="00A2218B" w:rsidRDefault="008136EA" w:rsidP="00A2218B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1,5,</w:t>
            </w:r>
            <w:r w:rsidR="00D048D8" w:rsidRPr="00A2218B"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D048D8" w:rsidRPr="00A2218B" w:rsidRDefault="00D048D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Сентябрь-апрель</w:t>
            </w:r>
          </w:p>
        </w:tc>
      </w:tr>
    </w:tbl>
    <w:p w:rsidR="00D048D8" w:rsidRPr="003C680D" w:rsidRDefault="00D048D8" w:rsidP="00A2218B">
      <w:pPr>
        <w:rPr>
          <w:b/>
          <w:sz w:val="32"/>
          <w:szCs w:val="32"/>
        </w:rPr>
      </w:pPr>
    </w:p>
    <w:p w:rsidR="00F0121C" w:rsidRPr="003C680D" w:rsidRDefault="00AB579C" w:rsidP="00A2218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_x0000_s1029" style="position:absolute;left:0;text-align:left;margin-left:204.45pt;margin-top:5pt;width:309.6pt;height:34.4pt;z-index:251663360" arcsize="10923f">
            <v:textbox>
              <w:txbxContent>
                <w:p w:rsidR="007149C5" w:rsidRPr="009013F8" w:rsidRDefault="007149C5" w:rsidP="00F0121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013F8">
                    <w:rPr>
                      <w:b/>
                      <w:sz w:val="36"/>
                      <w:szCs w:val="36"/>
                    </w:rPr>
                    <w:t>Взаимодействие с родителями</w:t>
                  </w:r>
                </w:p>
              </w:txbxContent>
            </v:textbox>
          </v:roundrect>
        </w:pict>
      </w:r>
    </w:p>
    <w:p w:rsidR="00F0121C" w:rsidRDefault="00F0121C" w:rsidP="00A2218B">
      <w:pPr>
        <w:rPr>
          <w:b/>
          <w:sz w:val="28"/>
          <w:szCs w:val="28"/>
        </w:rPr>
      </w:pPr>
    </w:p>
    <w:p w:rsidR="009013F8" w:rsidRPr="003C680D" w:rsidRDefault="009013F8" w:rsidP="00A2218B">
      <w:pPr>
        <w:rPr>
          <w:b/>
          <w:sz w:val="28"/>
          <w:szCs w:val="28"/>
        </w:rPr>
      </w:pPr>
    </w:p>
    <w:p w:rsidR="009013F8" w:rsidRPr="00A2218B" w:rsidRDefault="009013F8" w:rsidP="00A2218B">
      <w:pPr>
        <w:ind w:left="360"/>
        <w:jc w:val="center"/>
        <w:rPr>
          <w:b/>
          <w:sz w:val="32"/>
          <w:szCs w:val="32"/>
        </w:rPr>
      </w:pPr>
      <w:r w:rsidRPr="00A2218B">
        <w:rPr>
          <w:b/>
          <w:sz w:val="32"/>
          <w:szCs w:val="32"/>
        </w:rPr>
        <w:t>Диагностическая деятельность</w:t>
      </w:r>
    </w:p>
    <w:p w:rsidR="00F0121C" w:rsidRPr="003C680D" w:rsidRDefault="00F0121C" w:rsidP="00A2218B">
      <w:pPr>
        <w:jc w:val="center"/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F0121C" w:rsidRPr="003C680D" w:rsidTr="009013F8">
        <w:trPr>
          <w:trHeight w:val="709"/>
        </w:trPr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F0121C" w:rsidRPr="00A2218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Первичная анкета для родителей, вновь прибывших детей.</w:t>
            </w:r>
          </w:p>
          <w:p w:rsidR="00F0121C" w:rsidRPr="003C680D" w:rsidRDefault="00F0121C" w:rsidP="00A221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0121C" w:rsidRPr="00A2218B" w:rsidRDefault="00714E21" w:rsidP="00A2218B">
            <w:pPr>
              <w:ind w:left="108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№2</w:t>
            </w:r>
          </w:p>
          <w:p w:rsidR="008A1837" w:rsidRPr="003C680D" w:rsidRDefault="008A1837" w:rsidP="00A2218B">
            <w:pPr>
              <w:rPr>
                <w:sz w:val="28"/>
                <w:szCs w:val="28"/>
              </w:rPr>
            </w:pPr>
          </w:p>
          <w:p w:rsidR="008A1837" w:rsidRPr="003C680D" w:rsidRDefault="008A1837" w:rsidP="00A2218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Июль-сентябрь</w:t>
            </w:r>
          </w:p>
          <w:p w:rsidR="008A1837" w:rsidRPr="003C680D" w:rsidRDefault="008A1837" w:rsidP="00A2218B">
            <w:pPr>
              <w:rPr>
                <w:sz w:val="28"/>
                <w:szCs w:val="28"/>
              </w:rPr>
            </w:pPr>
          </w:p>
          <w:p w:rsidR="008A1837" w:rsidRPr="003C680D" w:rsidRDefault="008A1837" w:rsidP="00A2218B">
            <w:pPr>
              <w:rPr>
                <w:sz w:val="28"/>
                <w:szCs w:val="28"/>
              </w:rPr>
            </w:pPr>
          </w:p>
        </w:tc>
      </w:tr>
      <w:tr w:rsidR="00F0121C" w:rsidRPr="003C680D" w:rsidTr="009013F8">
        <w:trPr>
          <w:trHeight w:val="1008"/>
        </w:trPr>
        <w:tc>
          <w:tcPr>
            <w:tcW w:w="993" w:type="dxa"/>
          </w:tcPr>
          <w:p w:rsidR="00F0121C" w:rsidRPr="00A2218B" w:rsidRDefault="00E6283F" w:rsidP="00A2218B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Анкетирование</w:t>
            </w:r>
          </w:p>
          <w:p w:rsidR="00F0121C" w:rsidRPr="00A2218B" w:rsidRDefault="009E56BD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«Готовы ли вы</w:t>
            </w:r>
            <w:r w:rsidR="00F0121C" w:rsidRPr="00A2218B">
              <w:rPr>
                <w:sz w:val="28"/>
                <w:szCs w:val="28"/>
              </w:rPr>
              <w:t xml:space="preserve"> отдать своего ребенка в школу»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4B75C3" w:rsidRPr="00A2218B" w:rsidRDefault="004B75C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№</w:t>
            </w:r>
            <w:r w:rsidR="00714E21" w:rsidRPr="00A2218B">
              <w:rPr>
                <w:sz w:val="28"/>
                <w:szCs w:val="28"/>
              </w:rPr>
              <w:t>1,6,</w:t>
            </w:r>
            <w:r w:rsidR="008136EA">
              <w:rPr>
                <w:sz w:val="28"/>
                <w:szCs w:val="28"/>
              </w:rPr>
              <w:t>5</w:t>
            </w:r>
          </w:p>
          <w:p w:rsidR="00F0121C" w:rsidRPr="003C680D" w:rsidRDefault="00F0121C" w:rsidP="00A2218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A2218B" w:rsidRDefault="007D4954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Январь</w:t>
            </w:r>
          </w:p>
        </w:tc>
      </w:tr>
      <w:tr w:rsidR="00F0121C" w:rsidRPr="003C680D" w:rsidTr="00E6283F">
        <w:trPr>
          <w:trHeight w:val="1069"/>
        </w:trPr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27</w:t>
            </w:r>
            <w:r w:rsidR="005A5BCD" w:rsidRPr="00A2218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9E56BD" w:rsidRPr="00A2218B" w:rsidRDefault="00F0121C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Анкетирование </w:t>
            </w:r>
          </w:p>
          <w:p w:rsidR="007D4954" w:rsidRPr="00A2218B" w:rsidRDefault="009E56BD" w:rsidP="00E6283F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«Конфликты и ребенок».</w:t>
            </w:r>
          </w:p>
        </w:tc>
        <w:tc>
          <w:tcPr>
            <w:tcW w:w="3544" w:type="dxa"/>
          </w:tcPr>
          <w:p w:rsidR="009013F8" w:rsidRPr="00A2218B" w:rsidRDefault="009E56BD" w:rsidP="00E6283F">
            <w:pPr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Средние-подготовительные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7D4954" w:rsidRPr="00A2218B" w:rsidRDefault="00F0121C" w:rsidP="00E6283F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Апрель</w:t>
            </w:r>
          </w:p>
        </w:tc>
      </w:tr>
      <w:tr w:rsidR="00E6283F" w:rsidRPr="003C680D" w:rsidTr="00A2218B">
        <w:trPr>
          <w:trHeight w:val="825"/>
        </w:trPr>
        <w:tc>
          <w:tcPr>
            <w:tcW w:w="993" w:type="dxa"/>
          </w:tcPr>
          <w:p w:rsidR="00E6283F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7371" w:type="dxa"/>
          </w:tcPr>
          <w:p w:rsidR="00E6283F" w:rsidRPr="00A2218B" w:rsidRDefault="00E6283F" w:rsidP="00E6283F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Тестирование родителей  детей с ОВЗ  «Какой вы родитель».</w:t>
            </w:r>
          </w:p>
        </w:tc>
        <w:tc>
          <w:tcPr>
            <w:tcW w:w="3544" w:type="dxa"/>
          </w:tcPr>
          <w:p w:rsidR="00E6283F" w:rsidRPr="00A2218B" w:rsidRDefault="00E6283F" w:rsidP="00E6283F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E6283F" w:rsidRPr="00A2218B" w:rsidRDefault="00E6283F" w:rsidP="00E6283F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</w:tc>
      </w:tr>
    </w:tbl>
    <w:p w:rsidR="007D4954" w:rsidRDefault="007D4954" w:rsidP="00A2218B">
      <w:pPr>
        <w:outlineLvl w:val="0"/>
        <w:rPr>
          <w:b/>
          <w:sz w:val="32"/>
          <w:szCs w:val="32"/>
        </w:rPr>
      </w:pPr>
    </w:p>
    <w:p w:rsidR="006B0103" w:rsidRPr="00A2218B" w:rsidRDefault="006B0103" w:rsidP="00A2218B">
      <w:pPr>
        <w:ind w:left="360"/>
        <w:jc w:val="center"/>
        <w:outlineLvl w:val="0"/>
        <w:rPr>
          <w:b/>
          <w:sz w:val="28"/>
          <w:szCs w:val="28"/>
        </w:rPr>
      </w:pPr>
      <w:r w:rsidRPr="00A2218B">
        <w:rPr>
          <w:b/>
          <w:sz w:val="32"/>
          <w:szCs w:val="32"/>
        </w:rPr>
        <w:t>Консультативная деятельность</w:t>
      </w:r>
    </w:p>
    <w:p w:rsidR="006B0103" w:rsidRPr="003C680D" w:rsidRDefault="006B0103" w:rsidP="00A2218B">
      <w:pPr>
        <w:jc w:val="center"/>
        <w:rPr>
          <w:b/>
          <w:sz w:val="32"/>
          <w:szCs w:val="32"/>
        </w:rPr>
      </w:pPr>
    </w:p>
    <w:tbl>
      <w:tblPr>
        <w:tblStyle w:val="aa"/>
        <w:tblW w:w="15593" w:type="dxa"/>
        <w:tblInd w:w="-743" w:type="dxa"/>
        <w:tblLayout w:type="fixed"/>
        <w:tblLook w:val="04A0"/>
      </w:tblPr>
      <w:tblGrid>
        <w:gridCol w:w="993"/>
        <w:gridCol w:w="7371"/>
        <w:gridCol w:w="3544"/>
        <w:gridCol w:w="3685"/>
      </w:tblGrid>
      <w:tr w:rsidR="009013F8" w:rsidRPr="003C680D" w:rsidTr="009013F8">
        <w:trPr>
          <w:trHeight w:val="135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013F8" w:rsidRPr="00A2218B" w:rsidRDefault="00E6283F" w:rsidP="00A2218B">
            <w:pPr>
              <w:ind w:left="360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29.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9013F8" w:rsidRPr="009E56BD" w:rsidRDefault="009013F8" w:rsidP="00A2218B">
            <w:pPr>
              <w:pStyle w:val="Default"/>
              <w:ind w:left="360"/>
              <w:rPr>
                <w:bCs/>
                <w:color w:val="auto"/>
                <w:sz w:val="28"/>
                <w:szCs w:val="28"/>
              </w:rPr>
            </w:pPr>
          </w:p>
          <w:p w:rsidR="009013F8" w:rsidRPr="009E56BD" w:rsidRDefault="009013F8" w:rsidP="00A2218B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  <w:p w:rsidR="009013F8" w:rsidRPr="009E56BD" w:rsidRDefault="009013F8" w:rsidP="00A2218B">
            <w:pPr>
              <w:pStyle w:val="Default"/>
              <w:ind w:left="360"/>
              <w:rPr>
                <w:color w:val="auto"/>
                <w:sz w:val="28"/>
                <w:szCs w:val="28"/>
              </w:rPr>
            </w:pPr>
            <w:r w:rsidRPr="009E56BD">
              <w:rPr>
                <w:bCs/>
                <w:color w:val="auto"/>
                <w:sz w:val="28"/>
                <w:szCs w:val="28"/>
              </w:rPr>
              <w:t xml:space="preserve">Детско-родительская игра  </w:t>
            </w:r>
            <w:proofErr w:type="gramStart"/>
            <w:r w:rsidRPr="009E56BD">
              <w:rPr>
                <w:bCs/>
                <w:color w:val="auto"/>
                <w:sz w:val="28"/>
                <w:szCs w:val="28"/>
              </w:rPr>
              <w:t>:</w:t>
            </w:r>
            <w:r w:rsidRPr="009E56BD">
              <w:rPr>
                <w:color w:val="auto"/>
                <w:sz w:val="28"/>
                <w:szCs w:val="28"/>
              </w:rPr>
              <w:t>«</w:t>
            </w:r>
            <w:proofErr w:type="gramEnd"/>
            <w:r w:rsidRPr="009E56BD">
              <w:rPr>
                <w:color w:val="auto"/>
                <w:sz w:val="28"/>
                <w:szCs w:val="28"/>
              </w:rPr>
              <w:t>Я в этот мир пришел загадочный и странный»</w:t>
            </w:r>
          </w:p>
          <w:p w:rsidR="009013F8" w:rsidRPr="009E56BD" w:rsidRDefault="009013F8" w:rsidP="00A2218B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outlineLvl w:val="0"/>
              <w:rPr>
                <w:sz w:val="32"/>
                <w:szCs w:val="32"/>
              </w:rPr>
            </w:pPr>
          </w:p>
          <w:p w:rsidR="009013F8" w:rsidRPr="003C680D" w:rsidRDefault="009013F8" w:rsidP="00A2218B">
            <w:pPr>
              <w:jc w:val="center"/>
              <w:outlineLvl w:val="0"/>
              <w:rPr>
                <w:sz w:val="32"/>
                <w:szCs w:val="32"/>
              </w:rPr>
            </w:pPr>
          </w:p>
          <w:p w:rsidR="009013F8" w:rsidRPr="00A2218B" w:rsidRDefault="0088198C" w:rsidP="00A2218B">
            <w:pPr>
              <w:ind w:left="360"/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№2</w:t>
            </w:r>
            <w:r w:rsidR="004B18CB">
              <w:rPr>
                <w:sz w:val="32"/>
                <w:szCs w:val="32"/>
              </w:rPr>
              <w:t>,7</w:t>
            </w:r>
          </w:p>
          <w:p w:rsidR="009013F8" w:rsidRPr="003C680D" w:rsidRDefault="009013F8" w:rsidP="00A2218B">
            <w:pPr>
              <w:jc w:val="center"/>
              <w:outlineLvl w:val="0"/>
              <w:rPr>
                <w:sz w:val="32"/>
                <w:szCs w:val="3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9013F8" w:rsidRPr="003C680D" w:rsidRDefault="009013F8" w:rsidP="00A2218B">
            <w:pPr>
              <w:jc w:val="center"/>
              <w:rPr>
                <w:sz w:val="28"/>
                <w:szCs w:val="28"/>
              </w:rPr>
            </w:pPr>
          </w:p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Сентябрь</w:t>
            </w:r>
          </w:p>
          <w:p w:rsidR="009013F8" w:rsidRPr="003C680D" w:rsidRDefault="009013F8" w:rsidP="00A2218B">
            <w:pPr>
              <w:jc w:val="center"/>
              <w:rPr>
                <w:sz w:val="28"/>
                <w:szCs w:val="28"/>
              </w:rPr>
            </w:pPr>
          </w:p>
          <w:p w:rsidR="009013F8" w:rsidRPr="003C680D" w:rsidRDefault="009013F8" w:rsidP="00A2218B">
            <w:pPr>
              <w:jc w:val="center"/>
              <w:rPr>
                <w:sz w:val="28"/>
                <w:szCs w:val="28"/>
              </w:rPr>
            </w:pPr>
          </w:p>
        </w:tc>
      </w:tr>
      <w:tr w:rsidR="009013F8" w:rsidRPr="003C680D" w:rsidTr="009013F8">
        <w:trPr>
          <w:trHeight w:val="17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013F8" w:rsidRPr="00A2218B" w:rsidRDefault="00E6283F" w:rsidP="00A2218B">
            <w:pPr>
              <w:ind w:left="360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30.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9013F8" w:rsidRPr="003C680D" w:rsidRDefault="009013F8" w:rsidP="00A2218B">
            <w:pPr>
              <w:pStyle w:val="Default"/>
              <w:ind w:left="360"/>
              <w:rPr>
                <w:sz w:val="28"/>
                <w:szCs w:val="28"/>
              </w:rPr>
            </w:pPr>
          </w:p>
          <w:p w:rsidR="009013F8" w:rsidRPr="003C680D" w:rsidRDefault="009013F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Выступление на заседании</w:t>
            </w:r>
          </w:p>
          <w:p w:rsidR="009013F8" w:rsidRPr="003C680D" w:rsidRDefault="009013F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 xml:space="preserve">№1 Клуба молодых родителей на тему </w:t>
            </w:r>
          </w:p>
          <w:p w:rsidR="009013F8" w:rsidRPr="009E56BD" w:rsidRDefault="009013F8" w:rsidP="00A2218B">
            <w:pPr>
              <w:pStyle w:val="Default"/>
              <w:ind w:left="360"/>
              <w:rPr>
                <w:bCs/>
                <w:color w:val="auto"/>
                <w:sz w:val="28"/>
                <w:szCs w:val="28"/>
              </w:rPr>
            </w:pPr>
            <w:r w:rsidRPr="009E56BD">
              <w:rPr>
                <w:color w:val="auto"/>
                <w:sz w:val="28"/>
                <w:szCs w:val="28"/>
              </w:rPr>
              <w:t>«Душевная погода» (чувства родителей и детей, правила выражения чувств)</w:t>
            </w:r>
          </w:p>
          <w:p w:rsidR="009013F8" w:rsidRPr="003C680D" w:rsidRDefault="009013F8" w:rsidP="00A2218B">
            <w:pPr>
              <w:jc w:val="center"/>
              <w:outlineLvl w:val="0"/>
              <w:rPr>
                <w:bCs/>
                <w:color w:val="1F497D" w:themeColor="text2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outlineLvl w:val="0"/>
              <w:rPr>
                <w:sz w:val="32"/>
                <w:szCs w:val="32"/>
              </w:rPr>
            </w:pPr>
          </w:p>
          <w:p w:rsidR="009013F8" w:rsidRPr="00A2218B" w:rsidRDefault="009013F8" w:rsidP="00A2218B">
            <w:pPr>
              <w:ind w:left="360"/>
              <w:jc w:val="center"/>
              <w:outlineLvl w:val="0"/>
              <w:rPr>
                <w:sz w:val="32"/>
                <w:szCs w:val="32"/>
              </w:rPr>
            </w:pPr>
            <w:r w:rsidRPr="00A2218B">
              <w:rPr>
                <w:sz w:val="32"/>
                <w:szCs w:val="32"/>
              </w:rPr>
              <w:t>Средние группы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Ноябрь</w:t>
            </w:r>
          </w:p>
        </w:tc>
      </w:tr>
      <w:tr w:rsidR="009013F8" w:rsidRPr="003C680D" w:rsidTr="009013F8">
        <w:trPr>
          <w:trHeight w:val="1833"/>
        </w:trPr>
        <w:tc>
          <w:tcPr>
            <w:tcW w:w="993" w:type="dxa"/>
            <w:tcBorders>
              <w:bottom w:val="single" w:sz="4" w:space="0" w:color="auto"/>
            </w:tcBorders>
          </w:tcPr>
          <w:p w:rsidR="009013F8" w:rsidRPr="00A2218B" w:rsidRDefault="00E6283F" w:rsidP="00A2218B">
            <w:pPr>
              <w:ind w:left="360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31.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9013F8" w:rsidRPr="004A1301" w:rsidRDefault="004A1301" w:rsidP="00A2218B">
            <w:pPr>
              <w:pStyle w:val="Default"/>
              <w:ind w:left="36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Выступление на </w:t>
            </w:r>
            <w:r>
              <w:rPr>
                <w:sz w:val="28"/>
                <w:szCs w:val="28"/>
                <w:lang w:val="tt-RU"/>
              </w:rPr>
              <w:t>круглом столе</w:t>
            </w:r>
          </w:p>
          <w:p w:rsidR="009013F8" w:rsidRPr="003C680D" w:rsidRDefault="004A1301" w:rsidP="00A2218B">
            <w:pPr>
              <w:pStyle w:val="Default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Для </w:t>
            </w:r>
            <w:r w:rsidR="009013F8" w:rsidRPr="003C680D">
              <w:rPr>
                <w:sz w:val="28"/>
                <w:szCs w:val="28"/>
              </w:rPr>
              <w:t xml:space="preserve">родителей будущих первоклассников на тему </w:t>
            </w:r>
          </w:p>
          <w:p w:rsidR="009013F8" w:rsidRPr="003C680D" w:rsidRDefault="009013F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«Компоненты школьной зрелости в соответствии с ФГОС ДО».</w:t>
            </w:r>
          </w:p>
          <w:p w:rsidR="009013F8" w:rsidRPr="003C680D" w:rsidRDefault="009013F8" w:rsidP="00A2218B">
            <w:pPr>
              <w:pStyle w:val="Default"/>
              <w:ind w:left="360"/>
              <w:rPr>
                <w:b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outlineLvl w:val="0"/>
              <w:rPr>
                <w:sz w:val="32"/>
                <w:szCs w:val="32"/>
              </w:rPr>
            </w:pPr>
            <w:r w:rsidRPr="00A2218B">
              <w:rPr>
                <w:sz w:val="32"/>
                <w:szCs w:val="32"/>
              </w:rPr>
              <w:t>Подготовительные группы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9013F8" w:rsidRPr="003C680D" w:rsidRDefault="009013F8" w:rsidP="00A2218B">
            <w:pPr>
              <w:jc w:val="center"/>
              <w:rPr>
                <w:sz w:val="28"/>
                <w:szCs w:val="28"/>
              </w:rPr>
            </w:pPr>
          </w:p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</w:tc>
      </w:tr>
      <w:tr w:rsidR="009013F8" w:rsidRPr="003C680D" w:rsidTr="009013F8">
        <w:trPr>
          <w:trHeight w:val="15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E6283F" w:rsidP="00A2218B">
            <w:pPr>
              <w:ind w:left="360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32.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3C680D" w:rsidRDefault="009013F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 xml:space="preserve">Выступление на заседании </w:t>
            </w:r>
          </w:p>
          <w:p w:rsidR="009013F8" w:rsidRPr="003C680D" w:rsidRDefault="009013F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Клуба молодых родителей на тему «Семья и психологическое здоровье ребенка».</w:t>
            </w:r>
          </w:p>
          <w:p w:rsidR="009013F8" w:rsidRPr="003C680D" w:rsidRDefault="009013F8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lastRenderedPageBreak/>
              <w:t>(совместно с узкими специалистами и воспитателями).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Default="009013F8" w:rsidP="00A2218B">
            <w:pPr>
              <w:ind w:left="360"/>
              <w:jc w:val="center"/>
              <w:outlineLvl w:val="0"/>
              <w:rPr>
                <w:sz w:val="32"/>
                <w:szCs w:val="32"/>
              </w:rPr>
            </w:pPr>
            <w:r w:rsidRPr="00A2218B">
              <w:rPr>
                <w:sz w:val="32"/>
                <w:szCs w:val="32"/>
              </w:rPr>
              <w:lastRenderedPageBreak/>
              <w:t>Старшие группы</w:t>
            </w:r>
          </w:p>
          <w:p w:rsidR="004B18CB" w:rsidRPr="00A2218B" w:rsidRDefault="004B18CB" w:rsidP="00A2218B">
            <w:pPr>
              <w:ind w:left="360"/>
              <w:jc w:val="center"/>
              <w:outlineLvl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№14,13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9013F8" w:rsidRPr="003C680D" w:rsidRDefault="009013F8" w:rsidP="00A2218B">
            <w:pPr>
              <w:jc w:val="center"/>
              <w:rPr>
                <w:sz w:val="28"/>
                <w:szCs w:val="28"/>
              </w:rPr>
            </w:pPr>
          </w:p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Январь</w:t>
            </w:r>
          </w:p>
        </w:tc>
      </w:tr>
      <w:tr w:rsidR="009013F8" w:rsidRPr="003C680D" w:rsidTr="009013F8">
        <w:trPr>
          <w:trHeight w:val="8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E6283F" w:rsidP="00A2218B">
            <w:pPr>
              <w:ind w:left="360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33.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9E56BD" w:rsidRDefault="009013F8" w:rsidP="00A2218B">
            <w:pPr>
              <w:pStyle w:val="Default"/>
              <w:ind w:left="360"/>
              <w:rPr>
                <w:color w:val="auto"/>
                <w:sz w:val="28"/>
                <w:szCs w:val="28"/>
              </w:rPr>
            </w:pPr>
            <w:r w:rsidRPr="009E56BD">
              <w:rPr>
                <w:color w:val="auto"/>
                <w:sz w:val="28"/>
                <w:szCs w:val="28"/>
              </w:rPr>
              <w:t xml:space="preserve">«Веселая мастерская»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9013F8" w:rsidP="00A2218B">
            <w:pPr>
              <w:tabs>
                <w:tab w:val="left" w:pos="240"/>
              </w:tabs>
              <w:ind w:left="360"/>
              <w:outlineLvl w:val="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Для   родителей, дети которых имеют определенные трудности в развитии, взаимоотношениях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</w:t>
            </w:r>
          </w:p>
        </w:tc>
      </w:tr>
      <w:tr w:rsidR="009013F8" w:rsidRPr="003C680D" w:rsidTr="009013F8">
        <w:trPr>
          <w:trHeight w:val="50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E6283F" w:rsidP="00A2218B">
            <w:pPr>
              <w:ind w:left="360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Default="009013F8" w:rsidP="00A2218B">
            <w:pPr>
              <w:pStyle w:val="Default"/>
              <w:ind w:left="36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КВИЗ «На одной волне с папой»</w:t>
            </w:r>
          </w:p>
          <w:p w:rsidR="009013F8" w:rsidRPr="009E56BD" w:rsidRDefault="009013F8" w:rsidP="00A2218B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9013F8" w:rsidRPr="00A2218B" w:rsidRDefault="009013F8" w:rsidP="00A2218B">
            <w:pPr>
              <w:spacing w:line="360" w:lineRule="auto"/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Флэшмоб «Праздник семьи и супружеского счастья» </w:t>
            </w:r>
          </w:p>
          <w:p w:rsidR="009013F8" w:rsidRPr="009E56BD" w:rsidRDefault="009013F8" w:rsidP="00A2218B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outlineLvl w:val="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  <w:p w:rsidR="009013F8" w:rsidRDefault="009013F8" w:rsidP="00A2218B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9013F8" w:rsidRDefault="009013F8" w:rsidP="00A2218B">
            <w:pPr>
              <w:outlineLvl w:val="0"/>
              <w:rPr>
                <w:sz w:val="28"/>
                <w:szCs w:val="28"/>
              </w:rPr>
            </w:pPr>
          </w:p>
          <w:p w:rsidR="009013F8" w:rsidRPr="00A2218B" w:rsidRDefault="009013F8" w:rsidP="00A2218B">
            <w:pPr>
              <w:ind w:left="360"/>
              <w:jc w:val="center"/>
              <w:outlineLvl w:val="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</w:t>
            </w:r>
          </w:p>
          <w:p w:rsidR="009013F8" w:rsidRDefault="009013F8" w:rsidP="00A2218B">
            <w:pPr>
              <w:jc w:val="center"/>
              <w:rPr>
                <w:sz w:val="28"/>
                <w:szCs w:val="28"/>
              </w:rPr>
            </w:pPr>
          </w:p>
          <w:p w:rsidR="009013F8" w:rsidRDefault="009013F8" w:rsidP="00A2218B">
            <w:pPr>
              <w:jc w:val="center"/>
              <w:rPr>
                <w:sz w:val="28"/>
                <w:szCs w:val="28"/>
              </w:rPr>
            </w:pPr>
          </w:p>
          <w:p w:rsidR="009013F8" w:rsidRPr="00A2218B" w:rsidRDefault="009013F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Май</w:t>
            </w:r>
          </w:p>
        </w:tc>
      </w:tr>
    </w:tbl>
    <w:p w:rsidR="006B0103" w:rsidRPr="003C680D" w:rsidRDefault="006B0103" w:rsidP="00A2218B">
      <w:pPr>
        <w:outlineLvl w:val="0"/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6B0103" w:rsidRPr="003C680D" w:rsidTr="009013F8">
        <w:trPr>
          <w:trHeight w:val="975"/>
        </w:trPr>
        <w:tc>
          <w:tcPr>
            <w:tcW w:w="993" w:type="dxa"/>
          </w:tcPr>
          <w:p w:rsidR="006B0103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7371" w:type="dxa"/>
          </w:tcPr>
          <w:p w:rsidR="006B0103" w:rsidRPr="003C680D" w:rsidRDefault="006B0103" w:rsidP="00A2218B">
            <w:pPr>
              <w:pStyle w:val="Default"/>
              <w:ind w:left="360"/>
              <w:rPr>
                <w:sz w:val="23"/>
                <w:szCs w:val="23"/>
              </w:rPr>
            </w:pPr>
            <w:r w:rsidRPr="003C680D">
              <w:rPr>
                <w:sz w:val="28"/>
                <w:szCs w:val="23"/>
              </w:rPr>
              <w:t xml:space="preserve">Индивидуальные консультации по вопросам социально- коммуникативного и личностного развития ребенка. </w:t>
            </w:r>
          </w:p>
        </w:tc>
        <w:tc>
          <w:tcPr>
            <w:tcW w:w="3544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6B0103" w:rsidRPr="003C680D" w:rsidTr="00764A59">
        <w:trPr>
          <w:trHeight w:val="1302"/>
        </w:trPr>
        <w:tc>
          <w:tcPr>
            <w:tcW w:w="993" w:type="dxa"/>
          </w:tcPr>
          <w:p w:rsidR="006B0103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7371" w:type="dxa"/>
          </w:tcPr>
          <w:p w:rsidR="006B0103" w:rsidRPr="0060228D" w:rsidRDefault="006B0103" w:rsidP="00A2218B">
            <w:pPr>
              <w:pStyle w:val="Default"/>
              <w:ind w:left="360"/>
              <w:rPr>
                <w:color w:val="auto"/>
                <w:sz w:val="28"/>
                <w:szCs w:val="28"/>
              </w:rPr>
            </w:pPr>
            <w:r w:rsidRPr="0060228D">
              <w:rPr>
                <w:color w:val="auto"/>
                <w:sz w:val="28"/>
                <w:szCs w:val="28"/>
              </w:rPr>
              <w:t>Консультации:</w:t>
            </w:r>
          </w:p>
          <w:p w:rsidR="0060228D" w:rsidRPr="0060228D" w:rsidRDefault="0060228D" w:rsidP="0060228D">
            <w:pPr>
              <w:spacing w:line="276" w:lineRule="auto"/>
              <w:rPr>
                <w:sz w:val="28"/>
                <w:szCs w:val="28"/>
              </w:rPr>
            </w:pPr>
            <w:r w:rsidRPr="0060228D">
              <w:rPr>
                <w:sz w:val="28"/>
                <w:szCs w:val="28"/>
              </w:rPr>
              <w:t>- «Возрастные особенности детей» - рекомендации по воспитанию самостоятельности</w:t>
            </w:r>
          </w:p>
          <w:p w:rsidR="0060228D" w:rsidRPr="0060228D" w:rsidRDefault="0060228D" w:rsidP="0060228D">
            <w:pPr>
              <w:spacing w:line="278" w:lineRule="auto"/>
              <w:rPr>
                <w:sz w:val="28"/>
                <w:szCs w:val="28"/>
              </w:rPr>
            </w:pPr>
            <w:r w:rsidRPr="0060228D">
              <w:rPr>
                <w:sz w:val="28"/>
                <w:szCs w:val="28"/>
              </w:rPr>
              <w:t xml:space="preserve">- «Особенности воспитания детей в многодетной семье» </w:t>
            </w:r>
          </w:p>
          <w:p w:rsidR="0060228D" w:rsidRPr="0060228D" w:rsidRDefault="0060228D" w:rsidP="0060228D">
            <w:pPr>
              <w:spacing w:line="278" w:lineRule="auto"/>
              <w:rPr>
                <w:sz w:val="28"/>
                <w:szCs w:val="28"/>
              </w:rPr>
            </w:pPr>
            <w:r w:rsidRPr="0060228D">
              <w:rPr>
                <w:sz w:val="28"/>
                <w:szCs w:val="28"/>
              </w:rPr>
              <w:t>- «Давайте учиться играть»</w:t>
            </w:r>
          </w:p>
          <w:p w:rsidR="0060228D" w:rsidRPr="0060228D" w:rsidRDefault="0060228D" w:rsidP="0060228D">
            <w:pPr>
              <w:spacing w:line="278" w:lineRule="auto"/>
              <w:rPr>
                <w:sz w:val="28"/>
                <w:szCs w:val="28"/>
              </w:rPr>
            </w:pPr>
            <w:r w:rsidRPr="0060228D">
              <w:rPr>
                <w:sz w:val="28"/>
                <w:szCs w:val="28"/>
              </w:rPr>
              <w:t>- «О гиперактивности и гиперопеке детей»</w:t>
            </w:r>
          </w:p>
          <w:p w:rsidR="0060228D" w:rsidRPr="0060228D" w:rsidRDefault="0060228D" w:rsidP="0060228D">
            <w:pPr>
              <w:spacing w:line="278" w:lineRule="auto"/>
              <w:rPr>
                <w:sz w:val="28"/>
                <w:szCs w:val="28"/>
              </w:rPr>
            </w:pPr>
            <w:r w:rsidRPr="0060228D">
              <w:rPr>
                <w:sz w:val="28"/>
                <w:szCs w:val="28"/>
              </w:rPr>
              <w:t>- «Учим ребенка проигрывать»</w:t>
            </w:r>
          </w:p>
          <w:p w:rsidR="0060228D" w:rsidRPr="0060228D" w:rsidRDefault="0060228D" w:rsidP="0060228D">
            <w:pPr>
              <w:spacing w:line="278" w:lineRule="auto"/>
              <w:rPr>
                <w:sz w:val="28"/>
                <w:szCs w:val="28"/>
              </w:rPr>
            </w:pPr>
            <w:r w:rsidRPr="0060228D">
              <w:rPr>
                <w:sz w:val="28"/>
                <w:szCs w:val="28"/>
              </w:rPr>
              <w:t>- «Поговорим о детских страхах»</w:t>
            </w:r>
          </w:p>
          <w:p w:rsidR="0060228D" w:rsidRPr="0060228D" w:rsidRDefault="0060228D" w:rsidP="0060228D">
            <w:pPr>
              <w:spacing w:line="278" w:lineRule="auto"/>
              <w:rPr>
                <w:sz w:val="28"/>
                <w:szCs w:val="28"/>
              </w:rPr>
            </w:pPr>
            <w:r w:rsidRPr="0060228D">
              <w:rPr>
                <w:sz w:val="28"/>
                <w:szCs w:val="28"/>
              </w:rPr>
              <w:t>- «Как воспитать доброго и отзывчивого ребенка»</w:t>
            </w:r>
          </w:p>
          <w:p w:rsidR="006B0103" w:rsidRPr="0060228D" w:rsidRDefault="006B0103" w:rsidP="00A2218B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3544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</w:t>
            </w: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</w:t>
            </w:r>
          </w:p>
        </w:tc>
      </w:tr>
      <w:tr w:rsidR="006B0103" w:rsidRPr="003C680D" w:rsidTr="009013F8">
        <w:tc>
          <w:tcPr>
            <w:tcW w:w="993" w:type="dxa"/>
          </w:tcPr>
          <w:p w:rsidR="006B0103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7371" w:type="dxa"/>
          </w:tcPr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Индивидуальные консультации по результатам диагностического обследования детей (готовность к школе)</w:t>
            </w:r>
          </w:p>
        </w:tc>
        <w:tc>
          <w:tcPr>
            <w:tcW w:w="3544" w:type="dxa"/>
          </w:tcPr>
          <w:p w:rsidR="006B0103" w:rsidRPr="00A2218B" w:rsidRDefault="006B0103" w:rsidP="008136EA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№ 1,6,5</w:t>
            </w:r>
          </w:p>
        </w:tc>
        <w:tc>
          <w:tcPr>
            <w:tcW w:w="3685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Октябрь, апрель</w:t>
            </w:r>
          </w:p>
        </w:tc>
      </w:tr>
    </w:tbl>
    <w:p w:rsidR="006B0103" w:rsidRPr="003C680D" w:rsidRDefault="006B0103" w:rsidP="00A2218B">
      <w:pPr>
        <w:rPr>
          <w:b/>
          <w:sz w:val="28"/>
          <w:szCs w:val="28"/>
        </w:rPr>
      </w:pPr>
    </w:p>
    <w:p w:rsidR="006B0103" w:rsidRPr="00A2218B" w:rsidRDefault="006B0103" w:rsidP="00A2218B">
      <w:pPr>
        <w:ind w:left="360"/>
        <w:jc w:val="center"/>
        <w:outlineLvl w:val="0"/>
        <w:rPr>
          <w:b/>
          <w:sz w:val="32"/>
          <w:szCs w:val="32"/>
        </w:rPr>
      </w:pPr>
      <w:r w:rsidRPr="00A2218B">
        <w:rPr>
          <w:b/>
          <w:sz w:val="32"/>
          <w:szCs w:val="32"/>
        </w:rPr>
        <w:t>Просветительская и профилактическая деятельность</w:t>
      </w:r>
    </w:p>
    <w:p w:rsidR="006B0103" w:rsidRPr="003C680D" w:rsidRDefault="006B0103" w:rsidP="00A2218B">
      <w:pPr>
        <w:rPr>
          <w:b/>
          <w:sz w:val="32"/>
          <w:szCs w:val="32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6B0103" w:rsidRPr="003C680D" w:rsidTr="009013F8">
        <w:trPr>
          <w:trHeight w:val="690"/>
        </w:trPr>
        <w:tc>
          <w:tcPr>
            <w:tcW w:w="993" w:type="dxa"/>
          </w:tcPr>
          <w:p w:rsidR="006B0103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</w:t>
            </w:r>
          </w:p>
        </w:tc>
        <w:tc>
          <w:tcPr>
            <w:tcW w:w="7371" w:type="dxa"/>
          </w:tcPr>
          <w:p w:rsidR="006B0103" w:rsidRPr="00A2218B" w:rsidRDefault="006B0103" w:rsidP="00A2218B">
            <w:pPr>
              <w:ind w:left="360" w:right="-22"/>
              <w:jc w:val="both"/>
              <w:rPr>
                <w:sz w:val="28"/>
                <w:szCs w:val="28"/>
                <w:shd w:val="clear" w:color="auto" w:fill="FFFFFF"/>
              </w:rPr>
            </w:pPr>
            <w:r w:rsidRPr="00A2218B">
              <w:rPr>
                <w:sz w:val="28"/>
                <w:szCs w:val="28"/>
                <w:shd w:val="clear" w:color="auto" w:fill="FFFFFF"/>
              </w:rPr>
              <w:t>Мастер-класс «Игровые методы взаимодействия с ребёнком при подготовке к школе»</w:t>
            </w:r>
          </w:p>
          <w:p w:rsidR="006B0103" w:rsidRPr="00A2218B" w:rsidRDefault="006B0103" w:rsidP="00A2218B">
            <w:pPr>
              <w:spacing w:line="240" w:lineRule="atLeast"/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Деловая игра с элементами тренинга  «Особенности раннего развития».</w:t>
            </w:r>
          </w:p>
          <w:p w:rsidR="006B0103" w:rsidRPr="003C680D" w:rsidRDefault="006B0103" w:rsidP="00A2218B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contextualSpacing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6B0103" w:rsidRPr="00A2218B" w:rsidRDefault="008136EA" w:rsidP="00A2218B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групп №1,6,5</w:t>
            </w:r>
          </w:p>
          <w:p w:rsidR="006B0103" w:rsidRDefault="006B0103" w:rsidP="00A2218B">
            <w:pPr>
              <w:rPr>
                <w:sz w:val="28"/>
                <w:szCs w:val="28"/>
              </w:rPr>
            </w:pPr>
          </w:p>
          <w:p w:rsidR="006B0103" w:rsidRDefault="006B0103" w:rsidP="00A2218B">
            <w:pPr>
              <w:rPr>
                <w:sz w:val="28"/>
                <w:szCs w:val="28"/>
              </w:rPr>
            </w:pPr>
          </w:p>
          <w:p w:rsidR="006B0103" w:rsidRPr="00A2218B" w:rsidRDefault="004B18CB" w:rsidP="00A2218B">
            <w:pPr>
              <w:ind w:left="36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групп № 2,7</w:t>
            </w:r>
          </w:p>
        </w:tc>
        <w:tc>
          <w:tcPr>
            <w:tcW w:w="3685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</w:tc>
      </w:tr>
      <w:tr w:rsidR="006B0103" w:rsidRPr="003C680D" w:rsidTr="009013F8">
        <w:trPr>
          <w:trHeight w:val="1665"/>
        </w:trPr>
        <w:tc>
          <w:tcPr>
            <w:tcW w:w="993" w:type="dxa"/>
          </w:tcPr>
          <w:p w:rsidR="006B0103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39.</w:t>
            </w:r>
          </w:p>
        </w:tc>
        <w:tc>
          <w:tcPr>
            <w:tcW w:w="7371" w:type="dxa"/>
          </w:tcPr>
          <w:p w:rsidR="006B0103" w:rsidRPr="00A2218B" w:rsidRDefault="006B0103" w:rsidP="00A2218B">
            <w:pPr>
              <w:ind w:left="360"/>
              <w:jc w:val="both"/>
              <w:rPr>
                <w:sz w:val="28"/>
                <w:szCs w:val="28"/>
                <w:u w:val="single"/>
              </w:rPr>
            </w:pPr>
            <w:r w:rsidRPr="00A2218B">
              <w:rPr>
                <w:sz w:val="28"/>
                <w:szCs w:val="28"/>
                <w:u w:val="single"/>
              </w:rPr>
              <w:t>Выступление на родительских собраниях</w:t>
            </w:r>
          </w:p>
          <w:p w:rsidR="006B0103" w:rsidRDefault="006B0103" w:rsidP="00A2218B">
            <w:pPr>
              <w:pStyle w:val="TableParagraph"/>
              <w:spacing w:line="271" w:lineRule="exac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 xml:space="preserve">№ 1 </w:t>
            </w:r>
            <w:r>
              <w:rPr>
                <w:sz w:val="28"/>
                <w:szCs w:val="28"/>
              </w:rPr>
              <w:t>«Возрастные психологические особенности детей»</w:t>
            </w:r>
          </w:p>
          <w:p w:rsidR="00764A59" w:rsidRPr="003C680D" w:rsidRDefault="00764A59" w:rsidP="00A2218B">
            <w:pPr>
              <w:pStyle w:val="TableParagraph"/>
              <w:spacing w:line="271" w:lineRule="exact"/>
              <w:ind w:left="177"/>
              <w:rPr>
                <w:sz w:val="28"/>
                <w:szCs w:val="28"/>
              </w:rPr>
            </w:pPr>
          </w:p>
          <w:p w:rsidR="006B0103" w:rsidRDefault="006B0103" w:rsidP="00A2218B">
            <w:pPr>
              <w:pStyle w:val="TableParagraph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 xml:space="preserve">№ 2 </w:t>
            </w:r>
            <w:r w:rsidRPr="0003557A">
              <w:rPr>
                <w:sz w:val="28"/>
                <w:szCs w:val="28"/>
              </w:rPr>
              <w:t xml:space="preserve">«Значение игры в развитии ребенка» </w:t>
            </w:r>
            <w:r w:rsidRPr="003C680D">
              <w:rPr>
                <w:sz w:val="28"/>
                <w:szCs w:val="28"/>
              </w:rPr>
              <w:t>«Развитие речи детей младшего возраста»</w:t>
            </w:r>
          </w:p>
          <w:p w:rsidR="00061B24" w:rsidRPr="003C680D" w:rsidRDefault="00061B24" w:rsidP="00A2218B">
            <w:pPr>
              <w:pStyle w:val="TableParagraph"/>
              <w:ind w:left="360"/>
              <w:rPr>
                <w:sz w:val="28"/>
                <w:szCs w:val="28"/>
              </w:rPr>
            </w:pPr>
          </w:p>
          <w:p w:rsidR="006B0103" w:rsidRDefault="006B0103" w:rsidP="00A2218B">
            <w:pPr>
              <w:pStyle w:val="TableParagraph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 xml:space="preserve">№ 3 </w:t>
            </w:r>
            <w:r w:rsidRPr="0003557A">
              <w:rPr>
                <w:sz w:val="28"/>
                <w:szCs w:val="28"/>
              </w:rPr>
              <w:t xml:space="preserve">«Воспитываем самостоятельность» </w:t>
            </w:r>
          </w:p>
          <w:p w:rsidR="00764A59" w:rsidRDefault="00764A59" w:rsidP="00A2218B">
            <w:pPr>
              <w:pStyle w:val="TableParagraph"/>
              <w:ind w:left="177"/>
              <w:rPr>
                <w:sz w:val="28"/>
                <w:szCs w:val="28"/>
              </w:rPr>
            </w:pPr>
          </w:p>
          <w:p w:rsidR="006B0103" w:rsidRPr="003C680D" w:rsidRDefault="006B0103" w:rsidP="00A2218B">
            <w:pPr>
              <w:pStyle w:val="TableParagraph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«№ 4</w:t>
            </w:r>
            <w:r w:rsidRPr="0003557A">
              <w:rPr>
                <w:sz w:val="28"/>
                <w:szCs w:val="28"/>
              </w:rPr>
              <w:t>«Подводим итоги учебного года»</w:t>
            </w:r>
          </w:p>
        </w:tc>
        <w:tc>
          <w:tcPr>
            <w:tcW w:w="3544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Сентябрь </w:t>
            </w: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Ноябрь </w:t>
            </w: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Январь</w:t>
            </w:r>
          </w:p>
          <w:p w:rsidR="00061B24" w:rsidRPr="00A2218B" w:rsidRDefault="00061B24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Апрель</w:t>
            </w:r>
          </w:p>
        </w:tc>
      </w:tr>
      <w:tr w:rsidR="006B0103" w:rsidRPr="003C680D" w:rsidTr="009013F8">
        <w:tc>
          <w:tcPr>
            <w:tcW w:w="993" w:type="dxa"/>
          </w:tcPr>
          <w:p w:rsidR="006B0103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40.</w:t>
            </w:r>
          </w:p>
        </w:tc>
        <w:tc>
          <w:tcPr>
            <w:tcW w:w="7371" w:type="dxa"/>
          </w:tcPr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Папки-пердвижки: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«Темперамент- основа поведения ребёнка»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«Запреты и наказания»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«Детская ложь. Как быть родителям?»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«Паталогические привычки у ребёнка. Как вести себя родителям?»</w:t>
            </w:r>
          </w:p>
        </w:tc>
        <w:tc>
          <w:tcPr>
            <w:tcW w:w="3544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Сентябрь-</w:t>
            </w: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Май</w:t>
            </w:r>
          </w:p>
        </w:tc>
      </w:tr>
      <w:tr w:rsidR="006B0103" w:rsidRPr="003C680D" w:rsidTr="009013F8">
        <w:tc>
          <w:tcPr>
            <w:tcW w:w="993" w:type="dxa"/>
          </w:tcPr>
          <w:p w:rsidR="006B0103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41.</w:t>
            </w:r>
          </w:p>
        </w:tc>
        <w:tc>
          <w:tcPr>
            <w:tcW w:w="7371" w:type="dxa"/>
          </w:tcPr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Сайт: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«Развитие мелкой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моторики от 1 до 3 лет»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«Капризный ребенок,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и вы не знаете что</w:t>
            </w:r>
          </w:p>
          <w:p w:rsidR="006B0103" w:rsidRPr="003C680D" w:rsidRDefault="006B0103" w:rsidP="00A2218B">
            <w:pPr>
              <w:ind w:left="360"/>
            </w:pPr>
            <w:r w:rsidRPr="00A2218B">
              <w:rPr>
                <w:sz w:val="28"/>
                <w:szCs w:val="28"/>
              </w:rPr>
              <w:lastRenderedPageBreak/>
              <w:t>делать?»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«Страхи и кошмары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молодой мамы»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«Когда идти к детскому психологу?»</w:t>
            </w:r>
          </w:p>
          <w:p w:rsidR="006B0103" w:rsidRPr="00A2218B" w:rsidRDefault="006B010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«Как слушать ребенка?»</w:t>
            </w:r>
          </w:p>
          <w:p w:rsidR="006B0103" w:rsidRPr="003C680D" w:rsidRDefault="006B0103" w:rsidP="00A221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</w:t>
            </w: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Апрель</w:t>
            </w:r>
          </w:p>
          <w:p w:rsidR="006B0103" w:rsidRPr="00A2218B" w:rsidRDefault="006B010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Май</w:t>
            </w:r>
          </w:p>
          <w:p w:rsidR="006B0103" w:rsidRPr="003C680D" w:rsidRDefault="006B0103" w:rsidP="00A2218B">
            <w:pPr>
              <w:jc w:val="center"/>
              <w:rPr>
                <w:sz w:val="28"/>
                <w:szCs w:val="28"/>
              </w:rPr>
            </w:pPr>
          </w:p>
        </w:tc>
      </w:tr>
    </w:tbl>
    <w:p w:rsidR="00F0121C" w:rsidRPr="003C680D" w:rsidRDefault="00AB579C" w:rsidP="00A221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roundrect id="_x0000_s1030" style="position:absolute;margin-left:169.05pt;margin-top:14.7pt;width:389.25pt;height:30.75pt;z-index:251664384;mso-position-horizontal-relative:text;mso-position-vertical-relative:text" arcsize="10923f">
            <v:textbox style="mso-next-textbox:#_x0000_s1030">
              <w:txbxContent>
                <w:p w:rsidR="007149C5" w:rsidRPr="00807A9F" w:rsidRDefault="007149C5" w:rsidP="00F0121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Взаимодействие</w:t>
                  </w:r>
                  <w:r w:rsidRPr="00807A9F">
                    <w:rPr>
                      <w:b/>
                      <w:sz w:val="32"/>
                      <w:szCs w:val="32"/>
                    </w:rPr>
                    <w:t xml:space="preserve"> с педагогическим коллективом</w:t>
                  </w:r>
                </w:p>
              </w:txbxContent>
            </v:textbox>
          </v:roundrect>
        </w:pict>
      </w:r>
    </w:p>
    <w:p w:rsidR="00F0121C" w:rsidRPr="003C680D" w:rsidRDefault="00F0121C" w:rsidP="00A2218B">
      <w:pPr>
        <w:ind w:left="840"/>
        <w:rPr>
          <w:b/>
          <w:sz w:val="28"/>
          <w:szCs w:val="28"/>
        </w:rPr>
      </w:pPr>
    </w:p>
    <w:p w:rsidR="00F0121C" w:rsidRDefault="00F0121C" w:rsidP="00A2218B">
      <w:pPr>
        <w:rPr>
          <w:b/>
          <w:sz w:val="28"/>
          <w:szCs w:val="28"/>
        </w:rPr>
      </w:pPr>
    </w:p>
    <w:p w:rsidR="006B0103" w:rsidRPr="00A2218B" w:rsidRDefault="006B0103" w:rsidP="00A2218B">
      <w:pPr>
        <w:ind w:left="360"/>
        <w:jc w:val="center"/>
        <w:rPr>
          <w:b/>
          <w:sz w:val="28"/>
          <w:szCs w:val="28"/>
        </w:rPr>
      </w:pPr>
      <w:r w:rsidRPr="00A2218B">
        <w:rPr>
          <w:b/>
          <w:sz w:val="28"/>
          <w:szCs w:val="28"/>
        </w:rPr>
        <w:t>Диагностическая деятельность</w:t>
      </w:r>
    </w:p>
    <w:p w:rsidR="006B0103" w:rsidRPr="003C680D" w:rsidRDefault="006B0103" w:rsidP="00A2218B">
      <w:pPr>
        <w:jc w:val="center"/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8513C4" w:rsidRPr="003C680D" w:rsidTr="00A2218B">
        <w:trPr>
          <w:trHeight w:val="585"/>
        </w:trPr>
        <w:tc>
          <w:tcPr>
            <w:tcW w:w="993" w:type="dxa"/>
          </w:tcPr>
          <w:p w:rsidR="008513C4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7371" w:type="dxa"/>
          </w:tcPr>
          <w:p w:rsidR="008513C4" w:rsidRPr="00A2218B" w:rsidRDefault="008513C4" w:rsidP="00A2218B">
            <w:pPr>
              <w:ind w:left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2218B">
              <w:rPr>
                <w:color w:val="000000"/>
                <w:sz w:val="28"/>
                <w:szCs w:val="28"/>
                <w:shd w:val="clear" w:color="auto" w:fill="FFFFFF"/>
              </w:rPr>
              <w:t xml:space="preserve">Диагностика </w:t>
            </w:r>
            <w:r w:rsidR="008C189A" w:rsidRPr="00A2218B">
              <w:rPr>
                <w:color w:val="000000"/>
                <w:sz w:val="28"/>
                <w:szCs w:val="28"/>
                <w:shd w:val="clear" w:color="auto" w:fill="FFFFFF"/>
              </w:rPr>
              <w:t>уровня эмоционального выгорания.</w:t>
            </w:r>
          </w:p>
          <w:p w:rsidR="00A2218B" w:rsidRPr="003C680D" w:rsidRDefault="00A2218B" w:rsidP="00A221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513C4" w:rsidRPr="00A2218B" w:rsidRDefault="008513C4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Пед.коллектив</w:t>
            </w:r>
          </w:p>
        </w:tc>
        <w:tc>
          <w:tcPr>
            <w:tcW w:w="3685" w:type="dxa"/>
          </w:tcPr>
          <w:p w:rsidR="008513C4" w:rsidRPr="00A2218B" w:rsidRDefault="008513C4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Январь</w:t>
            </w:r>
          </w:p>
        </w:tc>
      </w:tr>
      <w:tr w:rsidR="00A2218B" w:rsidRPr="003C680D" w:rsidTr="009013F8">
        <w:trPr>
          <w:trHeight w:val="366"/>
        </w:trPr>
        <w:tc>
          <w:tcPr>
            <w:tcW w:w="993" w:type="dxa"/>
          </w:tcPr>
          <w:p w:rsidR="00A2218B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43.</w:t>
            </w:r>
          </w:p>
        </w:tc>
        <w:tc>
          <w:tcPr>
            <w:tcW w:w="7371" w:type="dxa"/>
          </w:tcPr>
          <w:p w:rsidR="0060228D" w:rsidRPr="004D52EA" w:rsidRDefault="0060228D" w:rsidP="0060228D">
            <w:pPr>
              <w:pStyle w:val="TableParagraph"/>
              <w:spacing w:line="273" w:lineRule="exact"/>
              <w:ind w:left="110"/>
              <w:rPr>
                <w:b/>
                <w:sz w:val="28"/>
                <w:szCs w:val="28"/>
              </w:rPr>
            </w:pPr>
            <w:r w:rsidRPr="004D52EA">
              <w:rPr>
                <w:b/>
                <w:sz w:val="28"/>
                <w:szCs w:val="28"/>
              </w:rPr>
              <w:t>Контрольный срезпотеме:</w:t>
            </w:r>
          </w:p>
          <w:p w:rsidR="00A2218B" w:rsidRPr="00A2218B" w:rsidRDefault="0060228D" w:rsidP="0060228D">
            <w:pPr>
              <w:ind w:left="36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D52EA">
              <w:rPr>
                <w:rStyle w:val="11pt"/>
                <w:rFonts w:eastAsia="Courier New"/>
                <w:sz w:val="28"/>
                <w:szCs w:val="28"/>
              </w:rPr>
              <w:t>«Подготовка к обучению грамоте старших дошкольников», в подготовительных к школе группах № 5, № 6, № 1.</w:t>
            </w:r>
          </w:p>
        </w:tc>
        <w:tc>
          <w:tcPr>
            <w:tcW w:w="3544" w:type="dxa"/>
          </w:tcPr>
          <w:p w:rsidR="00A2218B" w:rsidRPr="00A2218B" w:rsidRDefault="00A2218B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Воспитатели</w:t>
            </w:r>
          </w:p>
        </w:tc>
        <w:tc>
          <w:tcPr>
            <w:tcW w:w="3685" w:type="dxa"/>
          </w:tcPr>
          <w:p w:rsidR="00A2218B" w:rsidRPr="00A2218B" w:rsidRDefault="00A2218B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</w:t>
            </w:r>
          </w:p>
        </w:tc>
      </w:tr>
      <w:tr w:rsidR="008513C4" w:rsidRPr="003C680D" w:rsidTr="00A2218B">
        <w:tc>
          <w:tcPr>
            <w:tcW w:w="993" w:type="dxa"/>
          </w:tcPr>
          <w:p w:rsidR="008513C4" w:rsidRPr="00A2218B" w:rsidRDefault="00E6283F" w:rsidP="00A2218B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</w:t>
            </w:r>
          </w:p>
        </w:tc>
        <w:tc>
          <w:tcPr>
            <w:tcW w:w="7371" w:type="dxa"/>
          </w:tcPr>
          <w:p w:rsidR="008513C4" w:rsidRPr="00A2218B" w:rsidRDefault="008C189A" w:rsidP="00A2218B">
            <w:pPr>
              <w:ind w:left="360"/>
              <w:jc w:val="both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Тест «Ваш творческий потенциал»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513C4" w:rsidRPr="00A2218B" w:rsidRDefault="008C189A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Воспитатели</w:t>
            </w:r>
          </w:p>
        </w:tc>
        <w:tc>
          <w:tcPr>
            <w:tcW w:w="3685" w:type="dxa"/>
          </w:tcPr>
          <w:p w:rsidR="008513C4" w:rsidRPr="00A2218B" w:rsidRDefault="008C189A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Март</w:t>
            </w:r>
          </w:p>
        </w:tc>
      </w:tr>
    </w:tbl>
    <w:p w:rsidR="00D97D04" w:rsidRPr="003C680D" w:rsidRDefault="00D97D04" w:rsidP="00A2218B">
      <w:pPr>
        <w:outlineLvl w:val="0"/>
        <w:rPr>
          <w:b/>
          <w:sz w:val="32"/>
          <w:szCs w:val="32"/>
        </w:rPr>
      </w:pPr>
    </w:p>
    <w:p w:rsidR="006B0103" w:rsidRPr="00A2218B" w:rsidRDefault="009013F8" w:rsidP="00A2218B">
      <w:pPr>
        <w:ind w:left="360"/>
        <w:jc w:val="center"/>
        <w:outlineLvl w:val="0"/>
        <w:rPr>
          <w:b/>
          <w:sz w:val="32"/>
          <w:szCs w:val="32"/>
        </w:rPr>
      </w:pPr>
      <w:r w:rsidRPr="00A2218B">
        <w:rPr>
          <w:b/>
          <w:sz w:val="32"/>
          <w:szCs w:val="32"/>
        </w:rPr>
        <w:t>Психо</w:t>
      </w:r>
      <w:r w:rsidR="006B0103" w:rsidRPr="00A2218B">
        <w:rPr>
          <w:b/>
          <w:sz w:val="32"/>
          <w:szCs w:val="32"/>
        </w:rPr>
        <w:t>профилактическая деятельность</w:t>
      </w:r>
    </w:p>
    <w:p w:rsidR="00F0121C" w:rsidRPr="003C680D" w:rsidRDefault="00F0121C" w:rsidP="00A2218B">
      <w:pPr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F0121C" w:rsidRPr="003C680D" w:rsidTr="009013F8">
        <w:tc>
          <w:tcPr>
            <w:tcW w:w="993" w:type="dxa"/>
          </w:tcPr>
          <w:p w:rsidR="00F0121C" w:rsidRPr="00A2218B" w:rsidRDefault="00F0121C" w:rsidP="00A2218B">
            <w:pPr>
              <w:ind w:left="1080"/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F0121C" w:rsidRPr="003C680D" w:rsidRDefault="00F0121C" w:rsidP="00A2218B">
            <w:pPr>
              <w:pStyle w:val="Default"/>
              <w:ind w:left="360"/>
              <w:rPr>
                <w:sz w:val="23"/>
                <w:szCs w:val="23"/>
              </w:rPr>
            </w:pPr>
            <w:r w:rsidRPr="003C680D">
              <w:rPr>
                <w:sz w:val="28"/>
                <w:szCs w:val="23"/>
              </w:rPr>
              <w:t xml:space="preserve">Психологическое сопровождение в условиях ФГОС. 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F0121C" w:rsidRPr="003C680D" w:rsidTr="009013F8">
        <w:trPr>
          <w:trHeight w:val="3931"/>
        </w:trPr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45.</w:t>
            </w:r>
          </w:p>
        </w:tc>
        <w:tc>
          <w:tcPr>
            <w:tcW w:w="7371" w:type="dxa"/>
          </w:tcPr>
          <w:p w:rsidR="00426EF0" w:rsidRPr="00A2218B" w:rsidRDefault="00426EF0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Ци</w:t>
            </w:r>
            <w:proofErr w:type="gramStart"/>
            <w:r w:rsidRPr="00A2218B">
              <w:rPr>
                <w:sz w:val="28"/>
                <w:szCs w:val="28"/>
              </w:rPr>
              <w:t>кл  встр</w:t>
            </w:r>
            <w:proofErr w:type="gramEnd"/>
            <w:r w:rsidRPr="00A2218B">
              <w:rPr>
                <w:sz w:val="28"/>
                <w:szCs w:val="28"/>
              </w:rPr>
              <w:t>еч клуба «Психологической разгрузки педагогов»</w:t>
            </w:r>
          </w:p>
          <w:p w:rsidR="00F31FED" w:rsidRPr="00A2218B" w:rsidRDefault="00F31FED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«Путь к себе»</w:t>
            </w:r>
          </w:p>
          <w:p w:rsidR="00F31FED" w:rsidRPr="00A2218B" w:rsidRDefault="00F31FED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«Регуляция психического состояния с помощью нейролингвистического программирования»</w:t>
            </w:r>
          </w:p>
          <w:p w:rsidR="00426EF0" w:rsidRPr="00A2218B" w:rsidRDefault="00426EF0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</w:t>
            </w:r>
            <w:r w:rsidR="00F31FED" w:rsidRPr="00A2218B">
              <w:rPr>
                <w:sz w:val="28"/>
                <w:szCs w:val="28"/>
              </w:rPr>
              <w:t>Сказочный калейдоскоп</w:t>
            </w:r>
            <w:proofErr w:type="gramStart"/>
            <w:r w:rsidR="00F31FED" w:rsidRPr="00A2218B">
              <w:rPr>
                <w:sz w:val="28"/>
                <w:szCs w:val="28"/>
              </w:rPr>
              <w:t>,ж</w:t>
            </w:r>
            <w:proofErr w:type="gramEnd"/>
            <w:r w:rsidR="00F31FED" w:rsidRPr="00A2218B">
              <w:rPr>
                <w:sz w:val="28"/>
                <w:szCs w:val="28"/>
              </w:rPr>
              <w:t>ить в ладу с собой</w:t>
            </w:r>
            <w:r w:rsidRPr="00A2218B">
              <w:rPr>
                <w:sz w:val="28"/>
                <w:szCs w:val="28"/>
              </w:rPr>
              <w:t>»</w:t>
            </w:r>
          </w:p>
          <w:p w:rsidR="00426EF0" w:rsidRPr="00A2218B" w:rsidRDefault="00F31FED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«Берегу себя и других</w:t>
            </w:r>
            <w:r w:rsidR="00426EF0" w:rsidRPr="00A2218B">
              <w:rPr>
                <w:sz w:val="28"/>
                <w:szCs w:val="28"/>
              </w:rPr>
              <w:t>»</w:t>
            </w:r>
          </w:p>
          <w:p w:rsidR="00426EF0" w:rsidRPr="00A2218B" w:rsidRDefault="00426EF0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«Овладение навыками саморегуляции»</w:t>
            </w:r>
          </w:p>
          <w:p w:rsidR="00426EF0" w:rsidRPr="00A2218B" w:rsidRDefault="00F31FED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«Мандала исполнения желаний</w:t>
            </w:r>
            <w:r w:rsidR="00426EF0" w:rsidRPr="00A2218B">
              <w:rPr>
                <w:sz w:val="28"/>
                <w:szCs w:val="28"/>
              </w:rPr>
              <w:t>»</w:t>
            </w:r>
          </w:p>
          <w:p w:rsidR="00426EF0" w:rsidRPr="00A2218B" w:rsidRDefault="00F31FED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«Прекрасный сад</w:t>
            </w:r>
            <w:r w:rsidR="00426EF0" w:rsidRPr="00A2218B">
              <w:rPr>
                <w:sz w:val="28"/>
                <w:szCs w:val="28"/>
              </w:rPr>
              <w:t>»</w:t>
            </w:r>
          </w:p>
          <w:p w:rsidR="00784E6F" w:rsidRPr="00A2218B" w:rsidRDefault="00F31FED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«Арт-терапия</w:t>
            </w:r>
            <w:proofErr w:type="gramStart"/>
            <w:r w:rsidRPr="00A2218B">
              <w:rPr>
                <w:sz w:val="28"/>
                <w:szCs w:val="28"/>
              </w:rPr>
              <w:t xml:space="preserve"> .</w:t>
            </w:r>
            <w:proofErr w:type="gramEnd"/>
            <w:r w:rsidRPr="00A2218B">
              <w:rPr>
                <w:sz w:val="28"/>
                <w:szCs w:val="28"/>
              </w:rPr>
              <w:t>Коллаж обновленной реальности или мечты</w:t>
            </w:r>
            <w:r w:rsidR="00784E6F" w:rsidRPr="00A2218B">
              <w:rPr>
                <w:sz w:val="28"/>
                <w:szCs w:val="28"/>
              </w:rPr>
              <w:t>»</w:t>
            </w:r>
          </w:p>
          <w:p w:rsidR="00370836" w:rsidRPr="00A2218B" w:rsidRDefault="00784E6F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«Рефлексия»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Все педагоги </w:t>
            </w: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Сентябрь-май</w:t>
            </w: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3C680D" w:rsidRDefault="00784E6F" w:rsidP="00A2218B">
            <w:pPr>
              <w:jc w:val="center"/>
              <w:rPr>
                <w:sz w:val="28"/>
                <w:szCs w:val="28"/>
              </w:rPr>
            </w:pPr>
          </w:p>
        </w:tc>
      </w:tr>
      <w:tr w:rsidR="00784E6F" w:rsidRPr="003C680D" w:rsidTr="00764A59">
        <w:trPr>
          <w:trHeight w:val="1210"/>
        </w:trPr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46.</w:t>
            </w:r>
          </w:p>
        </w:tc>
        <w:tc>
          <w:tcPr>
            <w:tcW w:w="7371" w:type="dxa"/>
          </w:tcPr>
          <w:p w:rsidR="00BD23E6" w:rsidRDefault="00D00CB0" w:rsidP="00A2218B">
            <w:pPr>
              <w:ind w:left="360"/>
              <w:rPr>
                <w:bCs/>
                <w:sz w:val="28"/>
                <w:szCs w:val="28"/>
              </w:rPr>
            </w:pPr>
            <w:r w:rsidRPr="00A2218B">
              <w:rPr>
                <w:bCs/>
                <w:sz w:val="28"/>
                <w:szCs w:val="28"/>
              </w:rPr>
              <w:t>Новогодний тимбилдинг «Апельсиновый тренинг»</w:t>
            </w:r>
          </w:p>
          <w:p w:rsidR="004D52EA" w:rsidRPr="00A2218B" w:rsidRDefault="004D52EA" w:rsidP="00A2218B">
            <w:pPr>
              <w:ind w:left="360"/>
              <w:rPr>
                <w:bCs/>
                <w:sz w:val="28"/>
                <w:szCs w:val="28"/>
              </w:rPr>
            </w:pPr>
          </w:p>
          <w:p w:rsidR="00784E6F" w:rsidRPr="004D52EA" w:rsidRDefault="00005CFB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Тренинговые игры </w:t>
            </w:r>
            <w:r w:rsidR="004D52EA" w:rsidRPr="004D52EA">
              <w:rPr>
                <w:sz w:val="28"/>
                <w:szCs w:val="28"/>
              </w:rPr>
              <w:t>«Профилактикаутомленияи психоэмоциональногонапряжения».</w:t>
            </w:r>
          </w:p>
          <w:p w:rsidR="00D00CB0" w:rsidRPr="003C680D" w:rsidRDefault="00D00CB0" w:rsidP="00A221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784E6F" w:rsidRPr="00A2218B" w:rsidRDefault="001E05BF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784E6F" w:rsidRPr="00A2218B" w:rsidRDefault="00D00CB0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  <w:p w:rsidR="00D00CB0" w:rsidRPr="003C680D" w:rsidRDefault="00D00CB0" w:rsidP="00A2218B">
            <w:pPr>
              <w:jc w:val="center"/>
              <w:rPr>
                <w:sz w:val="28"/>
                <w:szCs w:val="28"/>
              </w:rPr>
            </w:pPr>
          </w:p>
          <w:p w:rsidR="00784E6F" w:rsidRPr="00A2218B" w:rsidRDefault="001E05B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</w:t>
            </w:r>
          </w:p>
        </w:tc>
      </w:tr>
      <w:tr w:rsidR="001E05BF" w:rsidRPr="003C680D" w:rsidTr="00764A59">
        <w:trPr>
          <w:trHeight w:val="864"/>
        </w:trPr>
        <w:tc>
          <w:tcPr>
            <w:tcW w:w="993" w:type="dxa"/>
          </w:tcPr>
          <w:p w:rsidR="001E05B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47.</w:t>
            </w:r>
          </w:p>
        </w:tc>
        <w:tc>
          <w:tcPr>
            <w:tcW w:w="7371" w:type="dxa"/>
          </w:tcPr>
          <w:p w:rsidR="001E05BF" w:rsidRPr="00A2218B" w:rsidRDefault="001E05BF" w:rsidP="00A2218B">
            <w:pPr>
              <w:spacing w:line="240" w:lineRule="atLeast"/>
              <w:ind w:left="360"/>
              <w:rPr>
                <w:bCs/>
                <w:sz w:val="28"/>
                <w:szCs w:val="28"/>
              </w:rPr>
            </w:pPr>
            <w:r w:rsidRPr="00A2218B">
              <w:rPr>
                <w:bCs/>
                <w:sz w:val="28"/>
                <w:szCs w:val="28"/>
              </w:rPr>
              <w:t>Мастер – класс для педагогов .Тема: «Нейропсихологические игры или увлекательная гимнастика для мозга»</w:t>
            </w:r>
          </w:p>
        </w:tc>
        <w:tc>
          <w:tcPr>
            <w:tcW w:w="3544" w:type="dxa"/>
          </w:tcPr>
          <w:p w:rsidR="001E05BF" w:rsidRPr="00A2218B" w:rsidRDefault="001E05BF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1E05BF" w:rsidRPr="00A2218B" w:rsidRDefault="001E05B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Март</w:t>
            </w:r>
          </w:p>
        </w:tc>
      </w:tr>
    </w:tbl>
    <w:p w:rsidR="00C66C83" w:rsidRPr="0060077E" w:rsidRDefault="00C66C83" w:rsidP="00A2218B">
      <w:pPr>
        <w:ind w:left="75"/>
        <w:rPr>
          <w:b/>
          <w:sz w:val="28"/>
          <w:szCs w:val="28"/>
        </w:rPr>
      </w:pPr>
    </w:p>
    <w:p w:rsidR="00F0121C" w:rsidRPr="00A2218B" w:rsidRDefault="00F0121C" w:rsidP="00A2218B">
      <w:pPr>
        <w:ind w:left="360"/>
        <w:jc w:val="center"/>
        <w:outlineLvl w:val="0"/>
        <w:rPr>
          <w:b/>
          <w:sz w:val="28"/>
          <w:szCs w:val="28"/>
        </w:rPr>
      </w:pPr>
      <w:r w:rsidRPr="00A2218B">
        <w:rPr>
          <w:b/>
          <w:sz w:val="32"/>
          <w:szCs w:val="32"/>
        </w:rPr>
        <w:t>Консультативная деятельность</w:t>
      </w:r>
    </w:p>
    <w:p w:rsidR="00F0121C" w:rsidRPr="003C680D" w:rsidRDefault="00F0121C" w:rsidP="00A2218B">
      <w:pPr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48.</w:t>
            </w:r>
          </w:p>
        </w:tc>
        <w:tc>
          <w:tcPr>
            <w:tcW w:w="7371" w:type="dxa"/>
          </w:tcPr>
          <w:p w:rsidR="00636A44" w:rsidRPr="00A2218B" w:rsidRDefault="00636A44" w:rsidP="00A2218B">
            <w:pPr>
              <w:spacing w:after="17" w:line="256" w:lineRule="auto"/>
              <w:ind w:left="360"/>
              <w:rPr>
                <w:color w:val="000000"/>
                <w:sz w:val="28"/>
                <w:szCs w:val="28"/>
                <w:lang w:eastAsia="en-US"/>
              </w:rPr>
            </w:pPr>
            <w:r w:rsidRPr="00A2218B">
              <w:rPr>
                <w:sz w:val="28"/>
                <w:szCs w:val="28"/>
              </w:rPr>
              <w:t xml:space="preserve">«Адаптация детей к условиям детского сада»  </w:t>
            </w:r>
          </w:p>
          <w:p w:rsidR="00F0121C" w:rsidRPr="003C680D" w:rsidRDefault="00F0121C" w:rsidP="00A2218B">
            <w:pPr>
              <w:ind w:left="60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0121C" w:rsidRPr="00A2218B" w:rsidRDefault="004B18CB" w:rsidP="00A2218B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Сентябрь</w:t>
            </w:r>
          </w:p>
        </w:tc>
      </w:tr>
      <w:tr w:rsidR="00784E6F" w:rsidRPr="003C680D" w:rsidTr="00764A59">
        <w:trPr>
          <w:trHeight w:val="742"/>
        </w:trPr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49.</w:t>
            </w:r>
          </w:p>
        </w:tc>
        <w:tc>
          <w:tcPr>
            <w:tcW w:w="7371" w:type="dxa"/>
          </w:tcPr>
          <w:p w:rsidR="00666BB7" w:rsidRPr="00A2218B" w:rsidRDefault="00666BB7" w:rsidP="00A2218B">
            <w:pPr>
              <w:shd w:val="clear" w:color="auto" w:fill="FFFFFF"/>
              <w:spacing w:line="240" w:lineRule="atLeast"/>
              <w:ind w:left="360"/>
              <w:rPr>
                <w:spacing w:val="-4"/>
                <w:sz w:val="28"/>
                <w:szCs w:val="28"/>
              </w:rPr>
            </w:pPr>
            <w:r w:rsidRPr="00A2218B">
              <w:rPr>
                <w:spacing w:val="-5"/>
                <w:sz w:val="28"/>
                <w:szCs w:val="28"/>
              </w:rPr>
              <w:t xml:space="preserve">«Сопровождение семей имеющих детей </w:t>
            </w:r>
            <w:r w:rsidRPr="00A2218B">
              <w:rPr>
                <w:sz w:val="28"/>
                <w:szCs w:val="28"/>
              </w:rPr>
              <w:t>с</w:t>
            </w:r>
            <w:r w:rsidRPr="00A2218B">
              <w:rPr>
                <w:spacing w:val="-4"/>
                <w:sz w:val="28"/>
                <w:szCs w:val="28"/>
              </w:rPr>
              <w:t>ОВЗ»</w:t>
            </w:r>
          </w:p>
          <w:p w:rsidR="00784E6F" w:rsidRPr="003C680D" w:rsidRDefault="00784E6F" w:rsidP="00A221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84E6F" w:rsidRPr="00A2218B" w:rsidRDefault="00666BB7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180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</w:t>
            </w:r>
          </w:p>
        </w:tc>
      </w:tr>
      <w:tr w:rsidR="00784E6F" w:rsidRPr="003C680D" w:rsidTr="00764A59"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50.</w:t>
            </w:r>
          </w:p>
        </w:tc>
        <w:tc>
          <w:tcPr>
            <w:tcW w:w="7371" w:type="dxa"/>
          </w:tcPr>
          <w:p w:rsidR="00784E6F" w:rsidRPr="00A2218B" w:rsidRDefault="00784E6F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</w:t>
            </w:r>
            <w:r w:rsidR="00F17C3C" w:rsidRPr="00A2218B">
              <w:rPr>
                <w:sz w:val="28"/>
                <w:szCs w:val="28"/>
              </w:rPr>
              <w:t>Как помочь детям и воспитателям избежать стресса при подготовке к утреннику»</w:t>
            </w:r>
          </w:p>
        </w:tc>
        <w:tc>
          <w:tcPr>
            <w:tcW w:w="3544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Ноябрь</w:t>
            </w:r>
          </w:p>
        </w:tc>
      </w:tr>
      <w:tr w:rsidR="00784E6F" w:rsidRPr="003C680D" w:rsidTr="00764A59"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51.</w:t>
            </w:r>
          </w:p>
        </w:tc>
        <w:tc>
          <w:tcPr>
            <w:tcW w:w="7371" w:type="dxa"/>
          </w:tcPr>
          <w:p w:rsidR="00666BB7" w:rsidRPr="00A2218B" w:rsidRDefault="00005CFB" w:rsidP="00A2218B">
            <w:pPr>
              <w:shd w:val="clear" w:color="auto" w:fill="FFFFFF"/>
              <w:spacing w:line="240" w:lineRule="atLeast"/>
              <w:ind w:left="360"/>
              <w:rPr>
                <w:spacing w:val="-4"/>
                <w:sz w:val="28"/>
                <w:szCs w:val="28"/>
              </w:rPr>
            </w:pPr>
            <w:r w:rsidRPr="00A2218B">
              <w:rPr>
                <w:spacing w:val="-4"/>
                <w:sz w:val="28"/>
                <w:szCs w:val="28"/>
              </w:rPr>
              <w:t>«Что такое саморегуляция»</w:t>
            </w:r>
          </w:p>
          <w:p w:rsidR="00784E6F" w:rsidRPr="003C680D" w:rsidRDefault="00784E6F" w:rsidP="00A221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84E6F" w:rsidRPr="00A2218B" w:rsidRDefault="00666BB7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</w:tc>
      </w:tr>
      <w:tr w:rsidR="00784E6F" w:rsidRPr="003C680D" w:rsidTr="00764A59"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52.</w:t>
            </w:r>
          </w:p>
        </w:tc>
        <w:tc>
          <w:tcPr>
            <w:tcW w:w="7371" w:type="dxa"/>
          </w:tcPr>
          <w:p w:rsidR="00784E6F" w:rsidRPr="00A2218B" w:rsidRDefault="00784E6F" w:rsidP="00A2218B">
            <w:pPr>
              <w:spacing w:line="278" w:lineRule="auto"/>
              <w:ind w:left="360" w:right="79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</w:t>
            </w:r>
            <w:r w:rsidR="00BE5945" w:rsidRPr="00A2218B">
              <w:rPr>
                <w:sz w:val="28"/>
                <w:szCs w:val="28"/>
              </w:rPr>
              <w:t>Познавательно-исследовательское развитие</w:t>
            </w:r>
            <w:r w:rsidRPr="00A2218B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Январь</w:t>
            </w:r>
          </w:p>
        </w:tc>
      </w:tr>
      <w:tr w:rsidR="00784E6F" w:rsidRPr="003C680D" w:rsidTr="00764A59"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</w:t>
            </w:r>
          </w:p>
        </w:tc>
        <w:tc>
          <w:tcPr>
            <w:tcW w:w="7371" w:type="dxa"/>
          </w:tcPr>
          <w:p w:rsidR="00784E6F" w:rsidRPr="00A2218B" w:rsidRDefault="00BE5945" w:rsidP="00A2218B">
            <w:pPr>
              <w:spacing w:line="278" w:lineRule="auto"/>
              <w:ind w:left="360" w:right="79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«Неполная семья или е</w:t>
            </w:r>
            <w:r w:rsidR="00666BB7" w:rsidRPr="00A2218B">
              <w:rPr>
                <w:sz w:val="28"/>
                <w:szCs w:val="28"/>
              </w:rPr>
              <w:t>сли в семье нетмужчины»</w:t>
            </w:r>
          </w:p>
        </w:tc>
        <w:tc>
          <w:tcPr>
            <w:tcW w:w="3544" w:type="dxa"/>
          </w:tcPr>
          <w:p w:rsidR="00784E6F" w:rsidRPr="00A2218B" w:rsidRDefault="00784E6F" w:rsidP="00A2218B">
            <w:pPr>
              <w:ind w:left="360"/>
              <w:rPr>
                <w:sz w:val="28"/>
                <w:szCs w:val="28"/>
              </w:rPr>
            </w:pPr>
          </w:p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</w:t>
            </w:r>
          </w:p>
        </w:tc>
      </w:tr>
      <w:tr w:rsidR="00784E6F" w:rsidRPr="003C680D" w:rsidTr="00764A59"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54.</w:t>
            </w:r>
          </w:p>
        </w:tc>
        <w:tc>
          <w:tcPr>
            <w:tcW w:w="7371" w:type="dxa"/>
          </w:tcPr>
          <w:p w:rsidR="00784E6F" w:rsidRPr="00A2218B" w:rsidRDefault="00784E6F" w:rsidP="00A2218B">
            <w:pPr>
              <w:spacing w:line="256" w:lineRule="auto"/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«Детская агрессивность. Причины. Коррекция» </w:t>
            </w:r>
          </w:p>
          <w:p w:rsidR="00784E6F" w:rsidRPr="003C680D" w:rsidRDefault="00784E6F" w:rsidP="00A221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84E6F" w:rsidRPr="00A2218B" w:rsidRDefault="009E56BD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Март</w:t>
            </w:r>
          </w:p>
        </w:tc>
      </w:tr>
      <w:tr w:rsidR="00784E6F" w:rsidRPr="003C680D" w:rsidTr="00764A59">
        <w:trPr>
          <w:trHeight w:val="510"/>
        </w:trPr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55.</w:t>
            </w:r>
          </w:p>
        </w:tc>
        <w:tc>
          <w:tcPr>
            <w:tcW w:w="7371" w:type="dxa"/>
          </w:tcPr>
          <w:p w:rsidR="00784E6F" w:rsidRPr="00A2218B" w:rsidRDefault="00BD23E6" w:rsidP="00A2218B">
            <w:pPr>
              <w:spacing w:line="256" w:lineRule="auto"/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«</w:t>
            </w:r>
            <w:r w:rsidR="00BE5945" w:rsidRPr="00A2218B">
              <w:rPr>
                <w:sz w:val="28"/>
                <w:szCs w:val="28"/>
              </w:rPr>
              <w:t>Как общаться с ребенком</w:t>
            </w:r>
            <w:proofErr w:type="gramStart"/>
            <w:r w:rsidR="00BE5945" w:rsidRPr="00A2218B">
              <w:rPr>
                <w:sz w:val="28"/>
                <w:szCs w:val="28"/>
              </w:rPr>
              <w:t>,н</w:t>
            </w:r>
            <w:proofErr w:type="gramEnd"/>
            <w:r w:rsidR="00BE5945" w:rsidRPr="00A2218B">
              <w:rPr>
                <w:sz w:val="28"/>
                <w:szCs w:val="28"/>
              </w:rPr>
              <w:t>е лишая его инициативы</w:t>
            </w:r>
            <w:r w:rsidRPr="00A2218B">
              <w:rPr>
                <w:sz w:val="28"/>
                <w:szCs w:val="28"/>
              </w:rPr>
              <w:t>»</w:t>
            </w:r>
          </w:p>
          <w:p w:rsidR="00784E6F" w:rsidRPr="003C680D" w:rsidRDefault="00784E6F" w:rsidP="00A221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Апрель</w:t>
            </w:r>
          </w:p>
        </w:tc>
      </w:tr>
      <w:tr w:rsidR="00BD23E6" w:rsidRPr="003C680D" w:rsidTr="00764A59">
        <w:trPr>
          <w:trHeight w:val="165"/>
        </w:trPr>
        <w:tc>
          <w:tcPr>
            <w:tcW w:w="993" w:type="dxa"/>
          </w:tcPr>
          <w:p w:rsidR="00BD23E6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56.</w:t>
            </w:r>
          </w:p>
        </w:tc>
        <w:tc>
          <w:tcPr>
            <w:tcW w:w="7371" w:type="dxa"/>
          </w:tcPr>
          <w:p w:rsidR="00BD23E6" w:rsidRPr="00A2218B" w:rsidRDefault="00F17C3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Мастер-класс «Инновационные игровые технологии развития интеллекта дошкольников».</w:t>
            </w:r>
          </w:p>
        </w:tc>
        <w:tc>
          <w:tcPr>
            <w:tcW w:w="3544" w:type="dxa"/>
          </w:tcPr>
          <w:p w:rsidR="00BD23E6" w:rsidRPr="00A2218B" w:rsidRDefault="00BD23E6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педагоги</w:t>
            </w:r>
          </w:p>
        </w:tc>
        <w:tc>
          <w:tcPr>
            <w:tcW w:w="3685" w:type="dxa"/>
          </w:tcPr>
          <w:p w:rsidR="00BD23E6" w:rsidRPr="00A2218B" w:rsidRDefault="00BD23E6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Декабрь</w:t>
            </w:r>
          </w:p>
        </w:tc>
      </w:tr>
      <w:tr w:rsidR="00784E6F" w:rsidRPr="003C680D" w:rsidTr="00764A59">
        <w:tc>
          <w:tcPr>
            <w:tcW w:w="993" w:type="dxa"/>
          </w:tcPr>
          <w:p w:rsidR="00784E6F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57.</w:t>
            </w:r>
          </w:p>
        </w:tc>
        <w:tc>
          <w:tcPr>
            <w:tcW w:w="7371" w:type="dxa"/>
          </w:tcPr>
          <w:p w:rsidR="00784E6F" w:rsidRPr="003C680D" w:rsidRDefault="00784E6F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 xml:space="preserve">Индивидуальные консультации по запросу. </w:t>
            </w:r>
          </w:p>
          <w:p w:rsidR="00784E6F" w:rsidRPr="003C680D" w:rsidRDefault="00784E6F" w:rsidP="00A2218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784E6F" w:rsidRPr="00A2218B" w:rsidRDefault="00784E6F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</w:tbl>
    <w:p w:rsidR="00C66C83" w:rsidRPr="003C680D" w:rsidRDefault="00C66C83" w:rsidP="00A2218B">
      <w:pPr>
        <w:outlineLvl w:val="0"/>
        <w:rPr>
          <w:b/>
          <w:sz w:val="32"/>
          <w:szCs w:val="32"/>
        </w:rPr>
      </w:pPr>
    </w:p>
    <w:p w:rsidR="00F0121C" w:rsidRPr="00A2218B" w:rsidRDefault="006B0103" w:rsidP="00A2218B">
      <w:pPr>
        <w:ind w:left="360"/>
        <w:jc w:val="center"/>
        <w:rPr>
          <w:b/>
          <w:sz w:val="28"/>
          <w:szCs w:val="28"/>
        </w:rPr>
      </w:pPr>
      <w:r w:rsidRPr="00A2218B">
        <w:rPr>
          <w:b/>
          <w:sz w:val="28"/>
          <w:szCs w:val="28"/>
        </w:rPr>
        <w:t>Психопросветительская деятельность</w:t>
      </w:r>
    </w:p>
    <w:p w:rsidR="00F0121C" w:rsidRPr="003C680D" w:rsidRDefault="00F0121C" w:rsidP="00A2218B">
      <w:pPr>
        <w:rPr>
          <w:b/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58.</w:t>
            </w:r>
          </w:p>
        </w:tc>
        <w:tc>
          <w:tcPr>
            <w:tcW w:w="7371" w:type="dxa"/>
          </w:tcPr>
          <w:p w:rsidR="00F0121C" w:rsidRPr="00A2218B" w:rsidRDefault="00E40BB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Выступление на пед.часе</w:t>
            </w:r>
            <w:r w:rsidR="00F0121C" w:rsidRPr="00A2218B">
              <w:rPr>
                <w:sz w:val="28"/>
                <w:szCs w:val="28"/>
              </w:rPr>
              <w:t>«Период адаптации пройдем вместе»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Всеобуч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4 неделя апреля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59.</w:t>
            </w:r>
          </w:p>
        </w:tc>
        <w:tc>
          <w:tcPr>
            <w:tcW w:w="7371" w:type="dxa"/>
          </w:tcPr>
          <w:p w:rsidR="00F0121C" w:rsidRPr="00A2218B" w:rsidRDefault="00DE6DF4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Выступл</w:t>
            </w:r>
            <w:r w:rsidR="007D4954" w:rsidRPr="00A2218B">
              <w:rPr>
                <w:sz w:val="28"/>
                <w:szCs w:val="28"/>
              </w:rPr>
              <w:t>ение на пед.часе</w:t>
            </w:r>
            <w:r w:rsidR="00E40BB3" w:rsidRPr="00A2218B">
              <w:rPr>
                <w:sz w:val="28"/>
                <w:szCs w:val="28"/>
              </w:rPr>
              <w:t>«</w:t>
            </w:r>
            <w:r w:rsidR="00F0121C" w:rsidRPr="00A2218B">
              <w:rPr>
                <w:sz w:val="28"/>
                <w:szCs w:val="28"/>
              </w:rPr>
              <w:t>Результаты диагностики детей по готовности к школе</w:t>
            </w:r>
            <w:r w:rsidR="00E40BB3" w:rsidRPr="00A2218B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F0121C" w:rsidRPr="00A2218B" w:rsidRDefault="00F545D5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№</w:t>
            </w:r>
            <w:r w:rsidR="0088198C">
              <w:rPr>
                <w:sz w:val="28"/>
                <w:szCs w:val="28"/>
              </w:rPr>
              <w:t>5,6</w:t>
            </w:r>
            <w:r w:rsidR="004B18CB">
              <w:rPr>
                <w:sz w:val="28"/>
                <w:szCs w:val="28"/>
              </w:rPr>
              <w:t>,1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Октябрь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60.</w:t>
            </w:r>
          </w:p>
        </w:tc>
        <w:tc>
          <w:tcPr>
            <w:tcW w:w="7371" w:type="dxa"/>
          </w:tcPr>
          <w:p w:rsidR="00F0121C" w:rsidRPr="00A2218B" w:rsidRDefault="00AA5F10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Выступление на П</w:t>
            </w:r>
            <w:r w:rsidR="00F0121C" w:rsidRPr="00A2218B">
              <w:rPr>
                <w:b/>
                <w:sz w:val="28"/>
                <w:szCs w:val="28"/>
              </w:rPr>
              <w:t>ПК</w:t>
            </w:r>
          </w:p>
        </w:tc>
        <w:tc>
          <w:tcPr>
            <w:tcW w:w="3544" w:type="dxa"/>
          </w:tcPr>
          <w:p w:rsidR="00346D83" w:rsidRPr="00A2218B" w:rsidRDefault="00346D83" w:rsidP="00A2218B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F0121C" w:rsidRPr="00A2218B" w:rsidRDefault="00E40BB3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По плану ДОУ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color w:val="000000"/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Выступления на педагогических советах </w:t>
            </w:r>
            <w:r w:rsidRPr="00A2218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2218B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A2218B">
              <w:rPr>
                <w:color w:val="000000"/>
                <w:sz w:val="28"/>
                <w:szCs w:val="28"/>
              </w:rPr>
              <w:t>по плану ДОУ)</w:t>
            </w:r>
          </w:p>
          <w:p w:rsidR="00DE6DF4" w:rsidRPr="003C680D" w:rsidRDefault="00DE6DF4" w:rsidP="00A2218B">
            <w:pPr>
              <w:rPr>
                <w:rFonts w:eastAsia="Calibri"/>
                <w:sz w:val="28"/>
                <w:szCs w:val="28"/>
              </w:rPr>
            </w:pPr>
          </w:p>
          <w:p w:rsidR="00DE6DF4" w:rsidRPr="00A2218B" w:rsidRDefault="008136EA" w:rsidP="00A2218B">
            <w:pPr>
              <w:ind w:left="36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Семинар-практикум</w:t>
            </w:r>
            <w:r w:rsidR="00005CFB" w:rsidRPr="00A2218B">
              <w:rPr>
                <w:rFonts w:eastAsia="Calibri"/>
                <w:sz w:val="28"/>
                <w:szCs w:val="28"/>
              </w:rPr>
              <w:t xml:space="preserve"> по теме</w:t>
            </w:r>
            <w:proofErr w:type="gramStart"/>
            <w:r w:rsidR="00005CFB" w:rsidRPr="00A2218B">
              <w:rPr>
                <w:rFonts w:eastAsia="Calibri"/>
                <w:sz w:val="28"/>
                <w:szCs w:val="28"/>
              </w:rPr>
              <w:t xml:space="preserve"> :</w:t>
            </w:r>
            <w:proofErr w:type="gramEnd"/>
            <w:r w:rsidR="00005CFB" w:rsidRPr="00A2218B">
              <w:rPr>
                <w:rFonts w:eastAsia="Calibri"/>
                <w:sz w:val="28"/>
                <w:szCs w:val="28"/>
              </w:rPr>
              <w:t xml:space="preserve"> «Игры  в адаптационный </w:t>
            </w:r>
            <w:r w:rsidR="00005CFB" w:rsidRPr="00A2218B">
              <w:rPr>
                <w:rFonts w:eastAsia="Calibri"/>
                <w:sz w:val="28"/>
                <w:szCs w:val="28"/>
              </w:rPr>
              <w:lastRenderedPageBreak/>
              <w:t>период»</w:t>
            </w:r>
            <w:bookmarkStart w:id="0" w:name="_GoBack"/>
            <w:bookmarkEnd w:id="0"/>
          </w:p>
          <w:p w:rsidR="00DE6DF4" w:rsidRPr="009D08CB" w:rsidRDefault="009D08CB" w:rsidP="00A2218B">
            <w:pPr>
              <w:ind w:left="360"/>
              <w:rPr>
                <w:sz w:val="28"/>
                <w:szCs w:val="28"/>
              </w:rPr>
            </w:pPr>
            <w:r w:rsidRPr="009D08CB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Pr="009D08CB">
              <w:rPr>
                <w:sz w:val="28"/>
                <w:szCs w:val="28"/>
                <w:lang w:eastAsia="en-US"/>
              </w:rPr>
              <w:t>Формирование математических способностей детей с помощью развивающих игр</w:t>
            </w:r>
            <w:r w:rsidRPr="009D08CB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lastRenderedPageBreak/>
              <w:t>Все группы</w:t>
            </w:r>
          </w:p>
          <w:p w:rsidR="00005CFB" w:rsidRDefault="00005CFB" w:rsidP="00A2218B">
            <w:pPr>
              <w:jc w:val="center"/>
              <w:rPr>
                <w:sz w:val="28"/>
                <w:szCs w:val="28"/>
              </w:rPr>
            </w:pPr>
          </w:p>
          <w:p w:rsidR="00005CFB" w:rsidRDefault="00005CFB" w:rsidP="00A2218B">
            <w:pPr>
              <w:jc w:val="center"/>
              <w:rPr>
                <w:sz w:val="28"/>
                <w:szCs w:val="28"/>
              </w:rPr>
            </w:pPr>
          </w:p>
          <w:p w:rsidR="00005CFB" w:rsidRPr="00A2218B" w:rsidRDefault="00005CFB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  <w:p w:rsidR="00005CFB" w:rsidRDefault="00005CFB" w:rsidP="00A2218B">
            <w:pPr>
              <w:jc w:val="center"/>
              <w:rPr>
                <w:sz w:val="28"/>
                <w:szCs w:val="28"/>
              </w:rPr>
            </w:pPr>
          </w:p>
          <w:p w:rsidR="00005CFB" w:rsidRDefault="00005CFB" w:rsidP="00A2218B">
            <w:pPr>
              <w:jc w:val="center"/>
              <w:rPr>
                <w:sz w:val="28"/>
                <w:szCs w:val="28"/>
              </w:rPr>
            </w:pPr>
          </w:p>
          <w:p w:rsidR="00005CFB" w:rsidRPr="00A2218B" w:rsidRDefault="00005CFB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lastRenderedPageBreak/>
              <w:t>В течение года</w:t>
            </w:r>
          </w:p>
          <w:p w:rsidR="00DE6DF4" w:rsidRPr="003C680D" w:rsidRDefault="00DE6DF4" w:rsidP="00A2218B">
            <w:pPr>
              <w:jc w:val="center"/>
              <w:rPr>
                <w:sz w:val="28"/>
                <w:szCs w:val="28"/>
              </w:rPr>
            </w:pPr>
          </w:p>
          <w:p w:rsidR="00DE6DF4" w:rsidRPr="003C680D" w:rsidRDefault="00005CFB" w:rsidP="00D72749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Сентябрь </w:t>
            </w:r>
          </w:p>
          <w:p w:rsidR="00DE6DF4" w:rsidRPr="003C680D" w:rsidRDefault="00DE6DF4" w:rsidP="00A2218B">
            <w:pPr>
              <w:jc w:val="center"/>
              <w:rPr>
                <w:sz w:val="28"/>
                <w:szCs w:val="28"/>
              </w:rPr>
            </w:pPr>
          </w:p>
          <w:p w:rsidR="00DE6DF4" w:rsidRPr="003C680D" w:rsidRDefault="00DE6DF4" w:rsidP="00A2218B">
            <w:pPr>
              <w:rPr>
                <w:sz w:val="28"/>
                <w:szCs w:val="28"/>
              </w:rPr>
            </w:pPr>
          </w:p>
          <w:p w:rsidR="00DE6DF4" w:rsidRPr="00A2218B" w:rsidRDefault="00005CFB" w:rsidP="00D72749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декабрь 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62.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Проведение совместных мероприятий с узкими специалистами ДОУ </w:t>
            </w:r>
          </w:p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(праздники, эстафеты, развлечения)</w:t>
            </w:r>
          </w:p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(по плану ДОУ)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Участие в смотрах-конкурсах ДОУ </w:t>
            </w:r>
          </w:p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(по плану ДОУ)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64.</w:t>
            </w:r>
          </w:p>
        </w:tc>
        <w:tc>
          <w:tcPr>
            <w:tcW w:w="7371" w:type="dxa"/>
          </w:tcPr>
          <w:p w:rsidR="00F0121C" w:rsidRPr="003C680D" w:rsidRDefault="00F0121C" w:rsidP="00A2218B">
            <w:pPr>
              <w:pStyle w:val="Default"/>
              <w:ind w:left="360"/>
              <w:rPr>
                <w:sz w:val="23"/>
                <w:szCs w:val="23"/>
              </w:rPr>
            </w:pPr>
            <w:r w:rsidRPr="003C680D">
              <w:rPr>
                <w:sz w:val="28"/>
                <w:szCs w:val="23"/>
              </w:rPr>
              <w:t xml:space="preserve">Выдача книг психологической библиотеки. 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</w:tbl>
    <w:p w:rsidR="00F0121C" w:rsidRDefault="00F0121C" w:rsidP="00A2218B">
      <w:pPr>
        <w:rPr>
          <w:b/>
          <w:sz w:val="28"/>
          <w:szCs w:val="28"/>
        </w:rPr>
      </w:pPr>
    </w:p>
    <w:p w:rsidR="006B0103" w:rsidRDefault="006B0103" w:rsidP="00A2218B">
      <w:pPr>
        <w:rPr>
          <w:b/>
          <w:sz w:val="28"/>
          <w:szCs w:val="28"/>
        </w:rPr>
      </w:pPr>
    </w:p>
    <w:p w:rsidR="00A2218B" w:rsidRPr="003C680D" w:rsidRDefault="00A2218B" w:rsidP="00A2218B">
      <w:pPr>
        <w:rPr>
          <w:b/>
          <w:sz w:val="28"/>
          <w:szCs w:val="28"/>
        </w:rPr>
      </w:pPr>
    </w:p>
    <w:p w:rsidR="00F0121C" w:rsidRPr="003C680D" w:rsidRDefault="00AB579C" w:rsidP="00A2218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6" style="position:absolute;margin-left:222.3pt;margin-top:4.25pt;width:389.25pt;height:30.75pt;z-index:251660288" arcsize="10923f">
            <v:textbox style="mso-next-textbox:#_x0000_s1026">
              <w:txbxContent>
                <w:p w:rsidR="007149C5" w:rsidRPr="00807A9F" w:rsidRDefault="007149C5" w:rsidP="00F0121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Организационно-методическая работа</w:t>
                  </w:r>
                </w:p>
              </w:txbxContent>
            </v:textbox>
          </v:roundrect>
        </w:pict>
      </w:r>
    </w:p>
    <w:p w:rsidR="00F0121C" w:rsidRPr="003C680D" w:rsidRDefault="00F0121C" w:rsidP="00A2218B">
      <w:pPr>
        <w:rPr>
          <w:sz w:val="28"/>
          <w:szCs w:val="28"/>
        </w:rPr>
      </w:pPr>
    </w:p>
    <w:p w:rsidR="00F0121C" w:rsidRPr="003C680D" w:rsidRDefault="00F0121C" w:rsidP="00A2218B">
      <w:pPr>
        <w:rPr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Сроки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Анализ и планирование деятельности: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 составление годового плана работы;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-составление плана работы на месяц;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 составление аналитического годового отчета и статистических справок;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 составление циклограммы деятельности и расписания организованной образовательной деятельности.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1.2. Проведение подготовительной работы: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 xml:space="preserve">- подготовка к индивидуальной и групповой работе с </w:t>
            </w:r>
            <w:r w:rsidRPr="003C680D">
              <w:rPr>
                <w:rStyle w:val="c1"/>
                <w:color w:val="000000"/>
                <w:sz w:val="28"/>
                <w:szCs w:val="28"/>
              </w:rPr>
              <w:lastRenderedPageBreak/>
              <w:t>детьми;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 подготовка к экспертно-консультационной и профилактической работе с педагогами и родителями.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1.3.Ведение учета деятельности: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 обработка, анализ, обобщение полученных результатов;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 заполнение форм учета деятельности;</w:t>
            </w:r>
          </w:p>
          <w:p w:rsidR="002B0461" w:rsidRPr="003C680D" w:rsidRDefault="002B0461" w:rsidP="00A2218B">
            <w:pPr>
              <w:pStyle w:val="c3"/>
              <w:shd w:val="clear" w:color="auto" w:fill="FFFFFF"/>
              <w:spacing w:before="0" w:beforeAutospacing="0" w:after="0" w:afterAutospacing="0"/>
              <w:ind w:left="36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C680D">
              <w:rPr>
                <w:rStyle w:val="c1"/>
                <w:color w:val="000000"/>
                <w:sz w:val="28"/>
                <w:szCs w:val="28"/>
              </w:rPr>
              <w:t>- оформление документации к новому учебному году</w:t>
            </w:r>
          </w:p>
          <w:p w:rsidR="00F0121C" w:rsidRPr="00A2218B" w:rsidRDefault="002B0461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Участие в методических объединениях педагогов-психологов, выступления и мастер-классы (по плану МО№3).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lastRenderedPageBreak/>
              <w:t>Для  повышения профессиональной компетенции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1 раз в квартал</w:t>
            </w:r>
          </w:p>
          <w:p w:rsidR="002B0461" w:rsidRPr="003C680D" w:rsidRDefault="002B0461" w:rsidP="00A2218B">
            <w:pPr>
              <w:jc w:val="center"/>
              <w:rPr>
                <w:sz w:val="28"/>
                <w:szCs w:val="28"/>
              </w:rPr>
            </w:pPr>
          </w:p>
          <w:p w:rsidR="002B0461" w:rsidRPr="003C680D" w:rsidRDefault="002B0461" w:rsidP="00A2218B">
            <w:pPr>
              <w:jc w:val="center"/>
              <w:rPr>
                <w:sz w:val="28"/>
                <w:szCs w:val="28"/>
              </w:rPr>
            </w:pPr>
          </w:p>
          <w:p w:rsidR="002B0461" w:rsidRPr="003C680D" w:rsidRDefault="002B0461" w:rsidP="00A2218B">
            <w:pPr>
              <w:jc w:val="center"/>
              <w:rPr>
                <w:sz w:val="28"/>
                <w:szCs w:val="28"/>
              </w:rPr>
            </w:pPr>
          </w:p>
          <w:p w:rsidR="002B0461" w:rsidRPr="003C680D" w:rsidRDefault="002B0461" w:rsidP="00A2218B">
            <w:pPr>
              <w:jc w:val="center"/>
              <w:rPr>
                <w:sz w:val="28"/>
                <w:szCs w:val="28"/>
              </w:rPr>
            </w:pPr>
          </w:p>
          <w:p w:rsidR="002B0461" w:rsidRPr="00A2218B" w:rsidRDefault="002B0461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Оснащение кабинета предметно-развивающим и стимульным материалом в соответствии с ФГОС, новыми книгами и методическими изданиями.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Пополнение картотеки игр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Подготовка документов в ПМПК Центра №85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Для членов городской ПМПк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Участие и выступления из опыта работы в региональных и международных семинарах, мастер-классах. Печать статей в различных изданиях города и региона.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Все группы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 течение года</w:t>
            </w: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  <w:p w:rsidR="00F0121C" w:rsidRPr="003C680D" w:rsidRDefault="00F0121C" w:rsidP="00A2218B">
            <w:pPr>
              <w:jc w:val="center"/>
              <w:rPr>
                <w:sz w:val="28"/>
                <w:szCs w:val="28"/>
              </w:rPr>
            </w:pPr>
          </w:p>
        </w:tc>
      </w:tr>
    </w:tbl>
    <w:p w:rsidR="00F0121C" w:rsidRPr="003C680D" w:rsidRDefault="00AB579C" w:rsidP="00A2218B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27" style="position:absolute;margin-left:203.55pt;margin-top:8.25pt;width:389.25pt;height:30.75pt;z-index:251661312;mso-position-horizontal-relative:text;mso-position-vertical-relative:text" arcsize="10923f">
            <v:textbox style="mso-next-textbox:#_x0000_s1027">
              <w:txbxContent>
                <w:p w:rsidR="007149C5" w:rsidRPr="00807A9F" w:rsidRDefault="007149C5" w:rsidP="00F0121C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Взаимодействие со школой</w:t>
                  </w:r>
                </w:p>
              </w:txbxContent>
            </v:textbox>
          </v:roundrect>
        </w:pict>
      </w:r>
    </w:p>
    <w:p w:rsidR="00F0121C" w:rsidRPr="003C680D" w:rsidRDefault="00F0121C" w:rsidP="00A2218B">
      <w:pPr>
        <w:rPr>
          <w:sz w:val="28"/>
          <w:szCs w:val="28"/>
        </w:rPr>
      </w:pPr>
    </w:p>
    <w:p w:rsidR="00F0121C" w:rsidRPr="003C680D" w:rsidRDefault="00F0121C" w:rsidP="00A2218B">
      <w:pPr>
        <w:rPr>
          <w:sz w:val="28"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371"/>
        <w:gridCol w:w="3544"/>
        <w:gridCol w:w="3685"/>
      </w:tblGrid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Участники образовательных отношений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Сроки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3C680D" w:rsidRDefault="00E6283F" w:rsidP="00A2218B">
            <w:pPr>
              <w:widowControl/>
              <w:autoSpaceDE/>
              <w:autoSpaceDN/>
              <w:adjustRightInd/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Составление совместного плана работы  </w:t>
            </w:r>
          </w:p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психологом </w:t>
            </w:r>
            <w:r w:rsidR="00346D83" w:rsidRPr="00A2218B">
              <w:rPr>
                <w:sz w:val="28"/>
                <w:szCs w:val="28"/>
              </w:rPr>
              <w:t xml:space="preserve"> СОШ №5</w:t>
            </w:r>
            <w:r w:rsidRPr="00A2218B">
              <w:rPr>
                <w:sz w:val="28"/>
                <w:szCs w:val="28"/>
              </w:rPr>
              <w:t>0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Психолог</w:t>
            </w:r>
            <w:r w:rsidR="00346D83" w:rsidRPr="00A2218B">
              <w:rPr>
                <w:sz w:val="28"/>
                <w:szCs w:val="28"/>
              </w:rPr>
              <w:t xml:space="preserve"> СОШ №5</w:t>
            </w:r>
            <w:r w:rsidRPr="00A2218B">
              <w:rPr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Август-сентябрь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Изучение уровня социально-педагогической адаптации первоклассников-выпускников </w:t>
            </w:r>
          </w:p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ДОУ к обучению в школе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Выпускники ДОУ</w:t>
            </w:r>
          </w:p>
          <w:p w:rsidR="00F0121C" w:rsidRPr="00A2218B" w:rsidRDefault="00346D83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Психологи СОШ №5</w:t>
            </w:r>
            <w:r w:rsidR="00F0121C" w:rsidRPr="00A2218B">
              <w:rPr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Сентябрь-декабрь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Посещение торжественной линейки, посвященной дню «1 сентября» с детьми подготовительных групп 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Психолог, дети подго</w:t>
            </w:r>
            <w:r w:rsidR="00346D83" w:rsidRPr="00A2218B">
              <w:rPr>
                <w:sz w:val="28"/>
                <w:szCs w:val="28"/>
              </w:rPr>
              <w:t>товительных групп ,</w:t>
            </w:r>
            <w:r w:rsidRPr="00A2218B">
              <w:rPr>
                <w:sz w:val="28"/>
                <w:szCs w:val="28"/>
              </w:rPr>
              <w:t>воспитатели, родители.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1 сентября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F0121C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 w:rsidRPr="00A2218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F0121C" w:rsidRPr="00A2218B" w:rsidRDefault="00F0121C" w:rsidP="00A2218B">
            <w:pPr>
              <w:ind w:left="360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Ознакомительная экскурсия с детьми подготовительных групп </w:t>
            </w:r>
            <w:r w:rsidR="00346D83" w:rsidRPr="00A2218B">
              <w:rPr>
                <w:sz w:val="28"/>
                <w:szCs w:val="28"/>
              </w:rPr>
              <w:t>№5</w:t>
            </w:r>
            <w:r w:rsidRPr="00A2218B">
              <w:rPr>
                <w:sz w:val="28"/>
                <w:szCs w:val="28"/>
              </w:rPr>
              <w:t>0 с целью знакомства со школой, обогащение положительными впечатлениями, повышения мотивации к процессу обучения.</w:t>
            </w:r>
          </w:p>
        </w:tc>
        <w:tc>
          <w:tcPr>
            <w:tcW w:w="3544" w:type="dxa"/>
          </w:tcPr>
          <w:p w:rsidR="00F0121C" w:rsidRPr="00A2218B" w:rsidRDefault="00746948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Психолог ДОУ, СОШ №5</w:t>
            </w:r>
            <w:r w:rsidR="00F0121C" w:rsidRPr="00A2218B">
              <w:rPr>
                <w:sz w:val="28"/>
                <w:szCs w:val="28"/>
              </w:rPr>
              <w:t>0, завуч, учителя начальных классов, дети, воспитатели, родители.</w:t>
            </w:r>
          </w:p>
          <w:p w:rsidR="003B1FEE" w:rsidRPr="003C680D" w:rsidRDefault="003B1FEE" w:rsidP="00A2218B">
            <w:pPr>
              <w:rPr>
                <w:sz w:val="28"/>
                <w:szCs w:val="28"/>
              </w:rPr>
            </w:pPr>
          </w:p>
          <w:p w:rsidR="00AF1613" w:rsidRPr="003C680D" w:rsidRDefault="00AF1613" w:rsidP="00A2218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F0121C" w:rsidRPr="00A2218B" w:rsidRDefault="00F545D5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апрель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F0121C" w:rsidRPr="00A2218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F0121C" w:rsidRPr="003C680D" w:rsidRDefault="00F0121C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Спортивная этафета «Садик-школа»</w:t>
            </w:r>
          </w:p>
          <w:p w:rsidR="00F0121C" w:rsidRPr="003C680D" w:rsidRDefault="00F0121C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с выпускниками ДОУ, детьми подготовительных групп.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Выпускники, дети подготовительных групп, узкие специалисты, учителя начальных классов.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Январь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F0121C" w:rsidRPr="00A2218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F0121C" w:rsidRPr="003C680D" w:rsidRDefault="00F0121C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Ознакомительная экскурсия в экологический музей при СОШ №50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Психолог ДОУ, СОШ №50, завуч,  дети, воспитатели, родители.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Февраль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F0121C" w:rsidRPr="00A2218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F0121C" w:rsidRPr="003C680D" w:rsidRDefault="00F0121C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 xml:space="preserve">Интеллектуальный турнир </w:t>
            </w:r>
          </w:p>
          <w:p w:rsidR="00F0121C" w:rsidRPr="003C680D" w:rsidRDefault="00F0121C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«Умницы и умники».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 xml:space="preserve">Выпускники, дети подготовительных групп,узкие специалисты, учителя </w:t>
            </w:r>
            <w:r w:rsidRPr="00A2218B">
              <w:rPr>
                <w:sz w:val="28"/>
                <w:szCs w:val="28"/>
              </w:rPr>
              <w:lastRenderedPageBreak/>
              <w:t>начальных классов.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lastRenderedPageBreak/>
              <w:t>Март</w:t>
            </w:r>
          </w:p>
        </w:tc>
      </w:tr>
      <w:tr w:rsidR="00F0121C" w:rsidRPr="003C680D" w:rsidTr="00764A59"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  <w:r w:rsidR="00F0121C" w:rsidRPr="00A2218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F0121C" w:rsidRPr="003C680D" w:rsidRDefault="00F0121C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Выставка детских творческих работ на тему: «Школа, в которой я буду учиться»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Воспитатели, дети подготовительных групп, родители.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Март</w:t>
            </w:r>
          </w:p>
        </w:tc>
      </w:tr>
      <w:tr w:rsidR="00F0121C" w:rsidRPr="00AE479E" w:rsidTr="00764A59">
        <w:tc>
          <w:tcPr>
            <w:tcW w:w="993" w:type="dxa"/>
          </w:tcPr>
          <w:p w:rsidR="00F0121C" w:rsidRPr="00A2218B" w:rsidRDefault="00E6283F" w:rsidP="00A2218B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F0121C" w:rsidRPr="00A2218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F0121C" w:rsidRPr="003C680D" w:rsidRDefault="00F0121C" w:rsidP="00A2218B">
            <w:pPr>
              <w:pStyle w:val="Default"/>
              <w:ind w:left="360"/>
              <w:rPr>
                <w:sz w:val="28"/>
                <w:szCs w:val="28"/>
              </w:rPr>
            </w:pPr>
            <w:r w:rsidRPr="003C680D">
              <w:rPr>
                <w:sz w:val="28"/>
                <w:szCs w:val="28"/>
              </w:rPr>
              <w:t>Заседание круглого стола  на тему «Преемственность в формировании предпосылок универсальных учебных действий при переходе от дошкольного к начальному общему образованию в условиях требования ФГОС»</w:t>
            </w:r>
          </w:p>
        </w:tc>
        <w:tc>
          <w:tcPr>
            <w:tcW w:w="3544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Педаг</w:t>
            </w:r>
            <w:r w:rsidR="00847C73" w:rsidRPr="00A2218B">
              <w:rPr>
                <w:sz w:val="28"/>
                <w:szCs w:val="28"/>
              </w:rPr>
              <w:t>ог-психолог СОШ №5</w:t>
            </w:r>
            <w:r w:rsidR="00930D98" w:rsidRPr="00A2218B">
              <w:rPr>
                <w:sz w:val="28"/>
                <w:szCs w:val="28"/>
              </w:rPr>
              <w:t xml:space="preserve">0, </w:t>
            </w:r>
            <w:r w:rsidRPr="00A2218B">
              <w:rPr>
                <w:sz w:val="28"/>
                <w:szCs w:val="28"/>
              </w:rPr>
              <w:t>ст. воспитатель ДОУ, родители, воспитатели подготовительных групп.</w:t>
            </w:r>
          </w:p>
        </w:tc>
        <w:tc>
          <w:tcPr>
            <w:tcW w:w="3685" w:type="dxa"/>
          </w:tcPr>
          <w:p w:rsidR="00F0121C" w:rsidRPr="00A2218B" w:rsidRDefault="00F0121C" w:rsidP="00A2218B">
            <w:pPr>
              <w:ind w:left="360"/>
              <w:jc w:val="center"/>
              <w:rPr>
                <w:sz w:val="28"/>
                <w:szCs w:val="28"/>
              </w:rPr>
            </w:pPr>
            <w:r w:rsidRPr="00A2218B">
              <w:rPr>
                <w:sz w:val="28"/>
                <w:szCs w:val="28"/>
              </w:rPr>
              <w:t>Апрель</w:t>
            </w:r>
          </w:p>
        </w:tc>
      </w:tr>
    </w:tbl>
    <w:p w:rsidR="007C79C4" w:rsidRDefault="007C79C4" w:rsidP="00F0121C"/>
    <w:sectPr w:rsidR="007C79C4" w:rsidSect="00F545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0C"/>
    <w:multiLevelType w:val="hybridMultilevel"/>
    <w:tmpl w:val="8B663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F5862"/>
    <w:multiLevelType w:val="hybridMultilevel"/>
    <w:tmpl w:val="A79C8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547D5"/>
    <w:multiLevelType w:val="hybridMultilevel"/>
    <w:tmpl w:val="B4B653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F43754"/>
    <w:multiLevelType w:val="hybridMultilevel"/>
    <w:tmpl w:val="B39043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CA01E0"/>
    <w:multiLevelType w:val="hybridMultilevel"/>
    <w:tmpl w:val="47F61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909EE"/>
    <w:multiLevelType w:val="hybridMultilevel"/>
    <w:tmpl w:val="C4C2E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B676C"/>
    <w:multiLevelType w:val="hybridMultilevel"/>
    <w:tmpl w:val="AA4CAD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04C6132"/>
    <w:multiLevelType w:val="hybridMultilevel"/>
    <w:tmpl w:val="0AE69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213EB"/>
    <w:multiLevelType w:val="hybridMultilevel"/>
    <w:tmpl w:val="0AE69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857C5"/>
    <w:multiLevelType w:val="hybridMultilevel"/>
    <w:tmpl w:val="65CCD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52FD2"/>
    <w:multiLevelType w:val="hybridMultilevel"/>
    <w:tmpl w:val="53901ACC"/>
    <w:lvl w:ilvl="0" w:tplc="B986C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C079FE"/>
    <w:multiLevelType w:val="hybridMultilevel"/>
    <w:tmpl w:val="93AEF77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5F71E79"/>
    <w:multiLevelType w:val="hybridMultilevel"/>
    <w:tmpl w:val="0A8C0B7E"/>
    <w:lvl w:ilvl="0" w:tplc="673846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13">
    <w:nsid w:val="5F5754C8"/>
    <w:multiLevelType w:val="hybridMultilevel"/>
    <w:tmpl w:val="88082148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61233EDC"/>
    <w:multiLevelType w:val="hybridMultilevel"/>
    <w:tmpl w:val="9DFE8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C5F87"/>
    <w:multiLevelType w:val="hybridMultilevel"/>
    <w:tmpl w:val="010C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8F406C"/>
    <w:multiLevelType w:val="hybridMultilevel"/>
    <w:tmpl w:val="40F44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5F49D7"/>
    <w:multiLevelType w:val="hybridMultilevel"/>
    <w:tmpl w:val="02FA8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4500A"/>
    <w:multiLevelType w:val="hybridMultilevel"/>
    <w:tmpl w:val="C0A037BC"/>
    <w:lvl w:ilvl="0" w:tplc="EA042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8"/>
  </w:num>
  <w:num w:numId="5">
    <w:abstractNumId w:val="12"/>
  </w:num>
  <w:num w:numId="6">
    <w:abstractNumId w:val="2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7"/>
  </w:num>
  <w:num w:numId="12">
    <w:abstractNumId w:val="13"/>
  </w:num>
  <w:num w:numId="13">
    <w:abstractNumId w:val="11"/>
  </w:num>
  <w:num w:numId="14">
    <w:abstractNumId w:val="8"/>
  </w:num>
  <w:num w:numId="15">
    <w:abstractNumId w:val="1"/>
  </w:num>
  <w:num w:numId="16">
    <w:abstractNumId w:val="5"/>
  </w:num>
  <w:num w:numId="17">
    <w:abstractNumId w:val="0"/>
  </w:num>
  <w:num w:numId="18">
    <w:abstractNumId w:val="4"/>
  </w:num>
  <w:num w:numId="19">
    <w:abstractNumId w:val="1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0121C"/>
    <w:rsid w:val="00005CFB"/>
    <w:rsid w:val="00027862"/>
    <w:rsid w:val="0003557A"/>
    <w:rsid w:val="00042332"/>
    <w:rsid w:val="000567DC"/>
    <w:rsid w:val="00056F9E"/>
    <w:rsid w:val="00061B24"/>
    <w:rsid w:val="00081077"/>
    <w:rsid w:val="0008511B"/>
    <w:rsid w:val="000A4134"/>
    <w:rsid w:val="000B0BE2"/>
    <w:rsid w:val="000F3034"/>
    <w:rsid w:val="00134C83"/>
    <w:rsid w:val="00147B0A"/>
    <w:rsid w:val="001E05BF"/>
    <w:rsid w:val="00205E79"/>
    <w:rsid w:val="00225A90"/>
    <w:rsid w:val="002359BB"/>
    <w:rsid w:val="00255F7A"/>
    <w:rsid w:val="002B0461"/>
    <w:rsid w:val="002D6405"/>
    <w:rsid w:val="00317A80"/>
    <w:rsid w:val="00346D83"/>
    <w:rsid w:val="00370836"/>
    <w:rsid w:val="00377CF6"/>
    <w:rsid w:val="003B1FEE"/>
    <w:rsid w:val="003C680D"/>
    <w:rsid w:val="003D266E"/>
    <w:rsid w:val="00422108"/>
    <w:rsid w:val="00425FBE"/>
    <w:rsid w:val="00426EF0"/>
    <w:rsid w:val="004A1301"/>
    <w:rsid w:val="004B18CB"/>
    <w:rsid w:val="004B75C3"/>
    <w:rsid w:val="004C298B"/>
    <w:rsid w:val="004D52EA"/>
    <w:rsid w:val="004E04A6"/>
    <w:rsid w:val="005044AC"/>
    <w:rsid w:val="005069D9"/>
    <w:rsid w:val="005615FA"/>
    <w:rsid w:val="00567672"/>
    <w:rsid w:val="005766B3"/>
    <w:rsid w:val="005A5BCD"/>
    <w:rsid w:val="005C1711"/>
    <w:rsid w:val="0060077E"/>
    <w:rsid w:val="0060228D"/>
    <w:rsid w:val="00602B76"/>
    <w:rsid w:val="00616FA2"/>
    <w:rsid w:val="00636A44"/>
    <w:rsid w:val="00636BAA"/>
    <w:rsid w:val="00653D1A"/>
    <w:rsid w:val="00666BB7"/>
    <w:rsid w:val="006A5A6A"/>
    <w:rsid w:val="006B0103"/>
    <w:rsid w:val="00704703"/>
    <w:rsid w:val="00704CA9"/>
    <w:rsid w:val="007149C5"/>
    <w:rsid w:val="00714E21"/>
    <w:rsid w:val="00716171"/>
    <w:rsid w:val="00746948"/>
    <w:rsid w:val="00764A59"/>
    <w:rsid w:val="00784E6F"/>
    <w:rsid w:val="007A423B"/>
    <w:rsid w:val="007C3721"/>
    <w:rsid w:val="007C79C4"/>
    <w:rsid w:val="007D4331"/>
    <w:rsid w:val="007D4954"/>
    <w:rsid w:val="007F6835"/>
    <w:rsid w:val="008136EA"/>
    <w:rsid w:val="00822A03"/>
    <w:rsid w:val="008238E6"/>
    <w:rsid w:val="008429C2"/>
    <w:rsid w:val="00847C73"/>
    <w:rsid w:val="008513C4"/>
    <w:rsid w:val="0088198C"/>
    <w:rsid w:val="008A1837"/>
    <w:rsid w:val="008A480F"/>
    <w:rsid w:val="008C189A"/>
    <w:rsid w:val="008E30A7"/>
    <w:rsid w:val="008F622B"/>
    <w:rsid w:val="009013F8"/>
    <w:rsid w:val="00930D98"/>
    <w:rsid w:val="009B3537"/>
    <w:rsid w:val="009D08CB"/>
    <w:rsid w:val="009E56BD"/>
    <w:rsid w:val="00A05B45"/>
    <w:rsid w:val="00A05D5B"/>
    <w:rsid w:val="00A163FC"/>
    <w:rsid w:val="00A2218B"/>
    <w:rsid w:val="00AA5BDD"/>
    <w:rsid w:val="00AA5F10"/>
    <w:rsid w:val="00AB579C"/>
    <w:rsid w:val="00AE18C9"/>
    <w:rsid w:val="00AF0584"/>
    <w:rsid w:val="00AF1613"/>
    <w:rsid w:val="00B829D4"/>
    <w:rsid w:val="00BB267F"/>
    <w:rsid w:val="00BD23E6"/>
    <w:rsid w:val="00BE5945"/>
    <w:rsid w:val="00BE739E"/>
    <w:rsid w:val="00BF3F39"/>
    <w:rsid w:val="00C275CC"/>
    <w:rsid w:val="00C55A09"/>
    <w:rsid w:val="00C66C83"/>
    <w:rsid w:val="00CD48B9"/>
    <w:rsid w:val="00D00CB0"/>
    <w:rsid w:val="00D048D8"/>
    <w:rsid w:val="00D25DBC"/>
    <w:rsid w:val="00D33520"/>
    <w:rsid w:val="00D72749"/>
    <w:rsid w:val="00D76CE7"/>
    <w:rsid w:val="00D91A79"/>
    <w:rsid w:val="00D97D04"/>
    <w:rsid w:val="00DB009C"/>
    <w:rsid w:val="00DC07B9"/>
    <w:rsid w:val="00DE6DF4"/>
    <w:rsid w:val="00E1088D"/>
    <w:rsid w:val="00E406FC"/>
    <w:rsid w:val="00E40BB3"/>
    <w:rsid w:val="00E51945"/>
    <w:rsid w:val="00E6283F"/>
    <w:rsid w:val="00F0121C"/>
    <w:rsid w:val="00F17570"/>
    <w:rsid w:val="00F17C3C"/>
    <w:rsid w:val="00F31FED"/>
    <w:rsid w:val="00F545D5"/>
    <w:rsid w:val="00F75756"/>
    <w:rsid w:val="00F870A3"/>
    <w:rsid w:val="00FC4A65"/>
    <w:rsid w:val="00FD7567"/>
    <w:rsid w:val="00FF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F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636A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012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12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2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012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F0121C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F0121C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F012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636A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7">
    <w:name w:val="Абзац списка Знак"/>
    <w:link w:val="a6"/>
    <w:uiPriority w:val="34"/>
    <w:locked/>
    <w:rsid w:val="00704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30D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930D98"/>
  </w:style>
  <w:style w:type="paragraph" w:customStyle="1" w:styleId="c13">
    <w:name w:val="c13"/>
    <w:basedOn w:val="a"/>
    <w:rsid w:val="00930D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4">
    <w:name w:val="Font Style24"/>
    <w:uiPriority w:val="99"/>
    <w:rsid w:val="00056F9E"/>
    <w:rPr>
      <w:rFonts w:ascii="Times New Roman" w:hAnsi="Times New Roman" w:cs="Times New Roman"/>
      <w:sz w:val="22"/>
      <w:szCs w:val="22"/>
    </w:rPr>
  </w:style>
  <w:style w:type="table" w:styleId="aa">
    <w:name w:val="Table Grid"/>
    <w:basedOn w:val="a1"/>
    <w:uiPriority w:val="59"/>
    <w:rsid w:val="00D9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3B1FE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b">
    <w:name w:val="Body Text"/>
    <w:basedOn w:val="a"/>
    <w:link w:val="ac"/>
    <w:semiHidden/>
    <w:unhideWhenUsed/>
    <w:rsid w:val="003B1FEE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3B1F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B1F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3B1FEE"/>
    <w:pPr>
      <w:adjustRightInd/>
    </w:pPr>
    <w:rPr>
      <w:sz w:val="22"/>
      <w:szCs w:val="22"/>
      <w:lang w:bidi="ru-RU"/>
    </w:rPr>
  </w:style>
  <w:style w:type="character" w:customStyle="1" w:styleId="11pt">
    <w:name w:val="Основной текст + 11 pt"/>
    <w:basedOn w:val="a0"/>
    <w:rsid w:val="006022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74D55-1B40-4800-8ACE-12A45259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17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Моё</cp:lastModifiedBy>
  <cp:revision>26</cp:revision>
  <cp:lastPrinted>2025-08-13T10:41:00Z</cp:lastPrinted>
  <dcterms:created xsi:type="dcterms:W3CDTF">2020-09-04T11:17:00Z</dcterms:created>
  <dcterms:modified xsi:type="dcterms:W3CDTF">2025-11-06T11:28:00Z</dcterms:modified>
</cp:coreProperties>
</file>